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7FD8A" w14:textId="27E430B2" w:rsidR="000B7AED" w:rsidRPr="00DF5839" w:rsidRDefault="00DF5839" w:rsidP="000B7AED">
      <w:pPr>
        <w:jc w:val="center"/>
        <w:rPr>
          <w:rFonts w:ascii="Arial" w:hAnsi="Arial" w:cs="Arial"/>
          <w:b/>
        </w:rPr>
      </w:pPr>
      <w:r w:rsidRPr="00DF5839">
        <w:rPr>
          <w:rFonts w:ascii="Arial" w:hAnsi="Arial" w:cs="Arial"/>
          <w:b/>
        </w:rPr>
        <w:t>ANEXO VII</w:t>
      </w:r>
    </w:p>
    <w:p w14:paraId="6CD661AF" w14:textId="77777777" w:rsidR="000B7AED" w:rsidRPr="00411091" w:rsidRDefault="000B7AED" w:rsidP="000B7AED">
      <w:pPr>
        <w:rPr>
          <w:rFonts w:ascii="Arial" w:hAnsi="Arial" w:cs="Arial"/>
          <w:b/>
        </w:rPr>
      </w:pPr>
    </w:p>
    <w:p w14:paraId="776E6C82" w14:textId="77777777" w:rsidR="000B7AED" w:rsidRPr="00411091" w:rsidRDefault="000B7AED" w:rsidP="000B7AED">
      <w:pPr>
        <w:ind w:right="-227"/>
        <w:jc w:val="center"/>
        <w:rPr>
          <w:rFonts w:ascii="Arial" w:hAnsi="Arial" w:cs="Arial"/>
          <w:b/>
          <w:bCs/>
        </w:rPr>
      </w:pPr>
      <w:r w:rsidRPr="00411091">
        <w:rPr>
          <w:rFonts w:ascii="Arial" w:hAnsi="Arial" w:cs="Arial"/>
          <w:b/>
          <w:bCs/>
        </w:rPr>
        <w:t xml:space="preserve">MODELO DE DECLARAÇÃO </w:t>
      </w:r>
    </w:p>
    <w:p w14:paraId="6245B3D5" w14:textId="77777777" w:rsidR="000B7AED" w:rsidRPr="00411091" w:rsidRDefault="000B7AED" w:rsidP="000B7AED">
      <w:pPr>
        <w:ind w:right="-227"/>
        <w:jc w:val="center"/>
        <w:rPr>
          <w:rFonts w:ascii="Arial" w:hAnsi="Arial" w:cs="Arial"/>
          <w:b/>
          <w:bCs/>
        </w:rPr>
      </w:pPr>
    </w:p>
    <w:p w14:paraId="2710CEEB" w14:textId="77777777" w:rsidR="000B7AED" w:rsidRPr="00411091" w:rsidRDefault="000B7AED" w:rsidP="000B7AED">
      <w:pPr>
        <w:ind w:right="-227"/>
        <w:jc w:val="center"/>
        <w:rPr>
          <w:rFonts w:ascii="Arial" w:hAnsi="Arial" w:cs="Arial"/>
          <w:bCs/>
          <w:color w:val="000000"/>
          <w:lang w:val="pt-PT"/>
        </w:rPr>
      </w:pPr>
      <w:r w:rsidRPr="00411091">
        <w:rPr>
          <w:rFonts w:ascii="Arial" w:hAnsi="Arial" w:cs="Arial"/>
          <w:bCs/>
          <w:color w:val="000000"/>
          <w:lang w:val="pt-PT"/>
        </w:rPr>
        <w:t>(Elaborar o modelo em papel próprio da empresa)</w:t>
      </w:r>
    </w:p>
    <w:p w14:paraId="4ADECD5C" w14:textId="77777777" w:rsidR="000B7AED" w:rsidRPr="00411091" w:rsidRDefault="000B7AED" w:rsidP="000B7AED">
      <w:pPr>
        <w:ind w:right="-227"/>
        <w:jc w:val="center"/>
        <w:rPr>
          <w:rFonts w:ascii="Arial" w:hAnsi="Arial" w:cs="Arial"/>
          <w:bCs/>
          <w:color w:val="000000"/>
          <w:lang w:val="pt-PT"/>
        </w:rPr>
      </w:pPr>
      <w:r w:rsidRPr="00411091">
        <w:rPr>
          <w:rFonts w:ascii="Arial" w:hAnsi="Arial" w:cs="Arial"/>
          <w:bCs/>
          <w:color w:val="000000"/>
          <w:lang w:val="pt-PT"/>
        </w:rPr>
        <w:t>(Entregar juntamente com a proposta)</w:t>
      </w:r>
    </w:p>
    <w:p w14:paraId="607920E8" w14:textId="77777777" w:rsidR="000B7AED" w:rsidRPr="00411091" w:rsidRDefault="000B7AED" w:rsidP="000B7AED">
      <w:pPr>
        <w:ind w:right="-227"/>
        <w:jc w:val="center"/>
        <w:rPr>
          <w:rFonts w:ascii="Arial" w:hAnsi="Arial" w:cs="Arial"/>
          <w:bCs/>
          <w:color w:val="000000"/>
          <w:lang w:val="pt-PT"/>
        </w:rPr>
      </w:pPr>
    </w:p>
    <w:p w14:paraId="21F03FFF" w14:textId="77777777" w:rsidR="000B7AED" w:rsidRPr="00411091" w:rsidRDefault="000B7AED" w:rsidP="000B7AED">
      <w:pPr>
        <w:ind w:right="-227"/>
        <w:jc w:val="both"/>
        <w:rPr>
          <w:rFonts w:ascii="Arial" w:hAnsi="Arial" w:cs="Arial"/>
          <w:bCs/>
          <w:color w:val="000000"/>
          <w:lang w:val="pt-PT"/>
        </w:rPr>
      </w:pPr>
      <w:r w:rsidRPr="00411091">
        <w:rPr>
          <w:rFonts w:ascii="Arial" w:hAnsi="Arial" w:cs="Arial"/>
          <w:bCs/>
          <w:color w:val="000000"/>
          <w:lang w:val="pt-PT"/>
        </w:rPr>
        <w:t>A empresa [Nome da Empresa], CNPJ nº [Número do CNPJ], representada pelo (a) Sr(a) [Nome do Representante Legal], DECLARA, para fins legais:</w:t>
      </w:r>
    </w:p>
    <w:p w14:paraId="18D3D9B4" w14:textId="77777777" w:rsidR="000B7AED" w:rsidRPr="00411091" w:rsidRDefault="000B7AED" w:rsidP="000B7AED">
      <w:pPr>
        <w:ind w:right="-227"/>
        <w:jc w:val="both"/>
        <w:rPr>
          <w:rFonts w:ascii="Arial" w:hAnsi="Arial" w:cs="Arial"/>
          <w:bCs/>
          <w:color w:val="000000"/>
          <w:lang w:val="pt-PT"/>
        </w:rPr>
      </w:pPr>
    </w:p>
    <w:p w14:paraId="12538D7C" w14:textId="77777777" w:rsidR="000B7AED" w:rsidRPr="00411091" w:rsidRDefault="000B7AED">
      <w:pPr>
        <w:pStyle w:val="PargrafodaLista"/>
        <w:numPr>
          <w:ilvl w:val="0"/>
          <w:numId w:val="14"/>
        </w:numPr>
        <w:ind w:right="-227"/>
        <w:jc w:val="both"/>
        <w:rPr>
          <w:rFonts w:ascii="Arial" w:hAnsi="Arial" w:cs="Arial"/>
          <w:bCs/>
          <w:color w:val="000000"/>
          <w:lang w:val="pt-PT"/>
        </w:rPr>
      </w:pPr>
      <w:r w:rsidRPr="00411091">
        <w:rPr>
          <w:rFonts w:ascii="Arial" w:hAnsi="Arial" w:cs="Arial"/>
          <w:bCs/>
          <w:color w:val="000000"/>
          <w:lang w:val="pt-PT"/>
        </w:rPr>
        <w:t>A inexistência de impedimentos para contratar com a administração pública, ciente da obrigatoriedade de declarar ocorrências posteriores.</w:t>
      </w:r>
    </w:p>
    <w:p w14:paraId="2A677F47" w14:textId="77777777" w:rsidR="000B7AED" w:rsidRPr="00411091" w:rsidRDefault="000B7AED" w:rsidP="000B7AED">
      <w:pPr>
        <w:pStyle w:val="PargrafodaLista"/>
        <w:rPr>
          <w:rFonts w:ascii="Arial" w:hAnsi="Arial" w:cs="Arial"/>
          <w:bCs/>
          <w:color w:val="000000"/>
          <w:lang w:val="pt-PT"/>
        </w:rPr>
      </w:pPr>
    </w:p>
    <w:p w14:paraId="5F8A873B" w14:textId="77777777" w:rsidR="000B7AED" w:rsidRPr="00411091" w:rsidRDefault="000B7AED">
      <w:pPr>
        <w:pStyle w:val="PargrafodaLista"/>
        <w:numPr>
          <w:ilvl w:val="0"/>
          <w:numId w:val="14"/>
        </w:numPr>
        <w:ind w:right="-227"/>
        <w:jc w:val="both"/>
        <w:rPr>
          <w:rFonts w:ascii="Arial" w:hAnsi="Arial" w:cs="Arial"/>
          <w:bCs/>
          <w:color w:val="000000"/>
          <w:lang w:val="pt-PT"/>
        </w:rPr>
      </w:pPr>
      <w:r w:rsidRPr="00411091">
        <w:rPr>
          <w:rFonts w:ascii="Arial" w:hAnsi="Arial" w:cs="Arial"/>
          <w:bCs/>
          <w:color w:val="000000"/>
          <w:lang w:val="pt-PT"/>
        </w:rPr>
        <w:t>Pleno conhecimento e aceitação das regras e das condições gerais da contratação, constantes do procedimento.</w:t>
      </w:r>
    </w:p>
    <w:p w14:paraId="6072C45D" w14:textId="77777777" w:rsidR="000B7AED" w:rsidRPr="00411091" w:rsidRDefault="000B7AED" w:rsidP="000B7AED">
      <w:pPr>
        <w:ind w:right="-227"/>
        <w:jc w:val="both"/>
        <w:rPr>
          <w:rFonts w:ascii="Arial" w:hAnsi="Arial" w:cs="Arial"/>
          <w:bCs/>
          <w:color w:val="000000"/>
          <w:lang w:val="pt-PT"/>
        </w:rPr>
      </w:pPr>
    </w:p>
    <w:p w14:paraId="2DE40D23" w14:textId="77777777" w:rsidR="000B7AED" w:rsidRPr="00411091" w:rsidRDefault="000B7AED">
      <w:pPr>
        <w:pStyle w:val="PargrafodaLista"/>
        <w:numPr>
          <w:ilvl w:val="0"/>
          <w:numId w:val="14"/>
        </w:numPr>
        <w:ind w:right="-227"/>
        <w:jc w:val="both"/>
        <w:rPr>
          <w:rFonts w:ascii="Arial" w:hAnsi="Arial" w:cs="Arial"/>
          <w:bCs/>
          <w:color w:val="000000"/>
          <w:lang w:val="pt-PT"/>
        </w:rPr>
      </w:pPr>
      <w:r w:rsidRPr="00411091">
        <w:rPr>
          <w:rFonts w:ascii="Arial" w:hAnsi="Arial" w:cs="Arial"/>
          <w:bCs/>
          <w:color w:val="000000"/>
          <w:lang w:val="pt-PT"/>
        </w:rPr>
        <w:t>O cumprimento das exigências de reserva de cargos para pessoas com deficiência e para reabilitados da Previdência Social, conforme o art. 93 da Lei nº 8.213, de 24 de julho de 1991, se aplicável.</w:t>
      </w:r>
    </w:p>
    <w:p w14:paraId="20D8BA07" w14:textId="77777777" w:rsidR="000B7AED" w:rsidRPr="00411091" w:rsidRDefault="000B7AED" w:rsidP="000B7AED">
      <w:pPr>
        <w:pStyle w:val="PargrafodaLista"/>
        <w:rPr>
          <w:rFonts w:ascii="Arial" w:hAnsi="Arial" w:cs="Arial"/>
          <w:bCs/>
          <w:color w:val="000000"/>
          <w:lang w:val="pt-PT"/>
        </w:rPr>
      </w:pPr>
    </w:p>
    <w:p w14:paraId="35656EDE" w14:textId="77777777" w:rsidR="000B7AED" w:rsidRPr="00411091" w:rsidRDefault="000B7AED">
      <w:pPr>
        <w:pStyle w:val="PargrafodaLista"/>
        <w:numPr>
          <w:ilvl w:val="0"/>
          <w:numId w:val="14"/>
        </w:numPr>
        <w:ind w:right="-227"/>
        <w:jc w:val="both"/>
        <w:rPr>
          <w:rFonts w:ascii="Arial" w:hAnsi="Arial" w:cs="Arial"/>
          <w:bCs/>
          <w:color w:val="000000"/>
          <w:lang w:val="pt-PT"/>
        </w:rPr>
      </w:pPr>
      <w:r w:rsidRPr="00411091">
        <w:rPr>
          <w:rFonts w:ascii="Arial" w:hAnsi="Arial" w:cs="Arial"/>
          <w:bCs/>
          <w:color w:val="000000"/>
          <w:lang w:val="pt-PT"/>
        </w:rPr>
        <w:t>Para fins do disposto no inciso XXXIII do art. 7° da Constituição Federal e para fins do disposto no inciso VI do art. 68 da Lei Federal n° 14.133/2021, acrescido pela Lei n° 9.854/99, que não emprega menor de dezoito anos em trabalho noturno, perigoso ou insalubre, e não emprega menor de dezesseis anos.</w:t>
      </w:r>
    </w:p>
    <w:p w14:paraId="0F5B09B3" w14:textId="77777777" w:rsidR="000B7AED" w:rsidRPr="00411091" w:rsidRDefault="000B7AED" w:rsidP="000B7AED">
      <w:pPr>
        <w:pStyle w:val="PargrafodaLista"/>
        <w:rPr>
          <w:rFonts w:ascii="Arial" w:hAnsi="Arial" w:cs="Arial"/>
          <w:bCs/>
          <w:color w:val="000000"/>
          <w:lang w:val="pt-PT"/>
        </w:rPr>
      </w:pPr>
    </w:p>
    <w:p w14:paraId="328FE3B5" w14:textId="5C9718B0" w:rsidR="000B7AED" w:rsidRDefault="000B7AED">
      <w:pPr>
        <w:pStyle w:val="PargrafodaLista"/>
        <w:numPr>
          <w:ilvl w:val="0"/>
          <w:numId w:val="14"/>
        </w:numPr>
        <w:ind w:right="-227"/>
        <w:jc w:val="both"/>
        <w:rPr>
          <w:rFonts w:ascii="Arial" w:hAnsi="Arial" w:cs="Arial"/>
          <w:bCs/>
          <w:color w:val="000000"/>
          <w:lang w:val="pt-PT"/>
        </w:rPr>
      </w:pPr>
      <w:r w:rsidRPr="00411091">
        <w:rPr>
          <w:rFonts w:ascii="Arial" w:hAnsi="Arial" w:cs="Arial"/>
          <w:bCs/>
          <w:color w:val="000000"/>
          <w:lang w:val="pt-PT"/>
        </w:rPr>
        <w:t>Que cumpre os requisitos legais para a qualificação como microempresa ou empresa de pequeno porte, estando apta a usufruir do tratamento favorecido estabelecido nos arts. 42 a 45 da Lei Complementar 123/06. (SE FOR O CASO)</w:t>
      </w:r>
      <w:r w:rsidR="00CC704B">
        <w:rPr>
          <w:rFonts w:ascii="Arial" w:hAnsi="Arial" w:cs="Arial"/>
          <w:bCs/>
          <w:color w:val="000000"/>
          <w:lang w:val="pt-PT"/>
        </w:rPr>
        <w:t>.</w:t>
      </w:r>
    </w:p>
    <w:p w14:paraId="1DB0CBED" w14:textId="77777777" w:rsidR="00CC704B" w:rsidRPr="00CC704B" w:rsidRDefault="00CC704B" w:rsidP="00CC704B">
      <w:pPr>
        <w:pStyle w:val="PargrafodaLista"/>
        <w:rPr>
          <w:rFonts w:ascii="Arial" w:hAnsi="Arial" w:cs="Arial"/>
          <w:bCs/>
          <w:color w:val="000000"/>
          <w:lang w:val="pt-PT"/>
        </w:rPr>
      </w:pPr>
    </w:p>
    <w:p w14:paraId="73C9BEFC" w14:textId="287D5A6E" w:rsidR="00CC704B" w:rsidRPr="00411091" w:rsidRDefault="00CC704B">
      <w:pPr>
        <w:pStyle w:val="PargrafodaLista"/>
        <w:numPr>
          <w:ilvl w:val="0"/>
          <w:numId w:val="14"/>
        </w:numPr>
        <w:ind w:right="-227"/>
        <w:jc w:val="both"/>
        <w:rPr>
          <w:rFonts w:ascii="Arial" w:hAnsi="Arial" w:cs="Arial"/>
          <w:bCs/>
          <w:color w:val="000000"/>
          <w:lang w:val="pt-PT"/>
        </w:rPr>
      </w:pPr>
      <w:r>
        <w:rPr>
          <w:rFonts w:ascii="Arial" w:hAnsi="Arial" w:cs="Arial"/>
          <w:bCs/>
          <w:color w:val="000000"/>
          <w:lang w:val="pt-PT"/>
        </w:rPr>
        <w:t xml:space="preserve">Optou </w:t>
      </w:r>
      <w:r>
        <w:rPr>
          <w:rFonts w:ascii="Arial" w:hAnsi="Arial" w:cs="Arial"/>
          <w:bCs/>
          <w:color w:val="000000"/>
        </w:rPr>
        <w:t xml:space="preserve">por </w:t>
      </w:r>
      <w:r w:rsidRPr="00CC704B">
        <w:rPr>
          <w:rFonts w:ascii="Arial" w:hAnsi="Arial" w:cs="Arial"/>
          <w:bCs/>
          <w:color w:val="000000"/>
        </w:rPr>
        <w:t xml:space="preserve">não realizar a vistoria </w:t>
      </w:r>
      <w:r>
        <w:rPr>
          <w:rFonts w:ascii="Arial" w:hAnsi="Arial" w:cs="Arial"/>
          <w:bCs/>
          <w:color w:val="000000"/>
        </w:rPr>
        <w:t xml:space="preserve">e </w:t>
      </w:r>
      <w:r w:rsidRPr="00CC704B">
        <w:rPr>
          <w:rFonts w:ascii="Arial" w:hAnsi="Arial" w:cs="Arial"/>
          <w:bCs/>
          <w:color w:val="000000"/>
        </w:rPr>
        <w:t>assume integral responsabilidade por eventuais omissões quanto às condições locais e não poderá alegar desconhecimento para pleitear ajustes de preços, prazos ou condições contratuais, declarando possuir informações suficientes para elaborar sua proposta.</w:t>
      </w:r>
    </w:p>
    <w:p w14:paraId="1A952E9E" w14:textId="39E9E230" w:rsidR="000B7AED" w:rsidRPr="00411091" w:rsidRDefault="000B7AED" w:rsidP="000B7AED">
      <w:pPr>
        <w:tabs>
          <w:tab w:val="left" w:pos="9498"/>
        </w:tabs>
        <w:ind w:right="-227"/>
        <w:jc w:val="both"/>
        <w:rPr>
          <w:rFonts w:ascii="Arial" w:hAnsi="Arial" w:cs="Arial"/>
          <w:b/>
          <w:color w:val="000000"/>
          <w:lang w:val="pt-PT"/>
        </w:rPr>
      </w:pPr>
    </w:p>
    <w:p w14:paraId="682A1633" w14:textId="1DD58CC4" w:rsidR="000B7AED" w:rsidRPr="00411091" w:rsidRDefault="00C538FA" w:rsidP="000B7AED">
      <w:pPr>
        <w:pStyle w:val="Corpodetexto"/>
        <w:ind w:right="-567"/>
        <w:jc w:val="center"/>
        <w:rPr>
          <w:rFonts w:cs="Arial"/>
          <w:szCs w:val="24"/>
        </w:rPr>
      </w:pPr>
      <w:r>
        <w:rPr>
          <w:rFonts w:cs="Arial"/>
          <w:szCs w:val="24"/>
        </w:rPr>
        <w:t>São Paulo</w:t>
      </w:r>
      <w:r w:rsidR="000B7AED" w:rsidRPr="00411091">
        <w:rPr>
          <w:rFonts w:cs="Arial"/>
          <w:szCs w:val="24"/>
        </w:rPr>
        <w:t xml:space="preserve">, </w:t>
      </w:r>
      <w:r>
        <w:rPr>
          <w:rFonts w:cs="Arial"/>
          <w:szCs w:val="24"/>
        </w:rPr>
        <w:t>SP</w:t>
      </w:r>
      <w:r w:rsidR="000B7AED" w:rsidRPr="00411091">
        <w:rPr>
          <w:rFonts w:cs="Arial"/>
          <w:szCs w:val="24"/>
        </w:rPr>
        <w:t xml:space="preserve">, _____de __________________ </w:t>
      </w:r>
      <w:proofErr w:type="spellStart"/>
      <w:r w:rsidR="000B7AED" w:rsidRPr="00411091">
        <w:rPr>
          <w:rFonts w:cs="Arial"/>
          <w:szCs w:val="24"/>
        </w:rPr>
        <w:t>de</w:t>
      </w:r>
      <w:proofErr w:type="spellEnd"/>
      <w:r w:rsidR="000B7AED" w:rsidRPr="00411091">
        <w:rPr>
          <w:rFonts w:cs="Arial"/>
          <w:szCs w:val="24"/>
        </w:rPr>
        <w:t xml:space="preserve">  2025.</w:t>
      </w:r>
    </w:p>
    <w:p w14:paraId="426A29BC" w14:textId="77777777" w:rsidR="000B7AED" w:rsidRPr="00411091" w:rsidRDefault="000B7AED" w:rsidP="000B7AED">
      <w:pPr>
        <w:pStyle w:val="Corpodetexto"/>
        <w:ind w:right="-567"/>
        <w:jc w:val="center"/>
        <w:rPr>
          <w:rFonts w:cs="Arial"/>
          <w:szCs w:val="24"/>
        </w:rPr>
      </w:pPr>
    </w:p>
    <w:p w14:paraId="15C74860" w14:textId="77777777" w:rsidR="000B7AED" w:rsidRPr="00411091" w:rsidRDefault="000B7AED" w:rsidP="000B7AED">
      <w:pPr>
        <w:pStyle w:val="Corpodetexto"/>
        <w:ind w:right="-567"/>
        <w:jc w:val="center"/>
        <w:rPr>
          <w:rFonts w:cs="Arial"/>
          <w:szCs w:val="24"/>
        </w:rPr>
      </w:pPr>
      <w:r w:rsidRPr="00411091">
        <w:rPr>
          <w:rFonts w:cs="Arial"/>
          <w:szCs w:val="24"/>
        </w:rPr>
        <w:t>_____________________________________________________</w:t>
      </w:r>
    </w:p>
    <w:p w14:paraId="19304279" w14:textId="77777777" w:rsidR="000B7AED" w:rsidRPr="00411091" w:rsidRDefault="000B7AED" w:rsidP="000B7AED">
      <w:pPr>
        <w:pStyle w:val="Corpodetexto"/>
        <w:ind w:right="-567"/>
        <w:jc w:val="center"/>
        <w:rPr>
          <w:rFonts w:cs="Arial"/>
          <w:szCs w:val="24"/>
        </w:rPr>
      </w:pPr>
      <w:r w:rsidRPr="00411091">
        <w:rPr>
          <w:rFonts w:cs="Arial"/>
          <w:szCs w:val="24"/>
        </w:rPr>
        <w:t>Razão Social</w:t>
      </w:r>
    </w:p>
    <w:p w14:paraId="6B72ED40" w14:textId="77777777" w:rsidR="000B7AED" w:rsidRPr="00411091" w:rsidRDefault="000B7AED" w:rsidP="000B7AED">
      <w:pPr>
        <w:pStyle w:val="Corpodetexto"/>
        <w:ind w:right="-567"/>
        <w:jc w:val="center"/>
        <w:rPr>
          <w:rFonts w:cs="Arial"/>
          <w:szCs w:val="24"/>
        </w:rPr>
      </w:pPr>
      <w:r w:rsidRPr="00411091">
        <w:rPr>
          <w:rFonts w:cs="Arial"/>
          <w:szCs w:val="24"/>
        </w:rPr>
        <w:t>CNPJ</w:t>
      </w:r>
    </w:p>
    <w:p w14:paraId="2479DEE8" w14:textId="6C03015B" w:rsidR="000B7AED" w:rsidRPr="00CC704B" w:rsidRDefault="000B7AED" w:rsidP="00CC704B">
      <w:pPr>
        <w:pStyle w:val="Corpodetexto"/>
        <w:ind w:right="-567"/>
        <w:jc w:val="center"/>
        <w:rPr>
          <w:rFonts w:cs="Arial"/>
          <w:szCs w:val="24"/>
        </w:rPr>
      </w:pPr>
      <w:r w:rsidRPr="00411091">
        <w:rPr>
          <w:rFonts w:cs="Arial"/>
          <w:szCs w:val="24"/>
        </w:rPr>
        <w:t>Nome e Assinatura do Diretor ou Representante Legal da Empresa</w:t>
      </w:r>
    </w:p>
    <w:sectPr w:rsidR="000B7AED" w:rsidRPr="00CC704B" w:rsidSect="00BE76C3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2268" w:right="1276" w:bottom="1134" w:left="1701" w:header="709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802A1" w14:textId="77777777" w:rsidR="00B178F5" w:rsidRDefault="00B178F5" w:rsidP="003657D1">
      <w:r>
        <w:separator/>
      </w:r>
    </w:p>
  </w:endnote>
  <w:endnote w:type="continuationSeparator" w:id="0">
    <w:p w14:paraId="293E657B" w14:textId="77777777" w:rsidR="00B178F5" w:rsidRDefault="00B178F5" w:rsidP="003657D1">
      <w:r>
        <w:continuationSeparator/>
      </w:r>
    </w:p>
  </w:endnote>
  <w:endnote w:type="continuationNotice" w:id="1">
    <w:p w14:paraId="654F7749" w14:textId="77777777" w:rsidR="00B178F5" w:rsidRDefault="00B178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556089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116193" w14:textId="77777777" w:rsidR="00475413" w:rsidRDefault="00475413" w:rsidP="00F537CA">
        <w:pPr>
          <w:pStyle w:val="Rodap"/>
          <w:jc w:val="right"/>
        </w:pPr>
        <w:r>
          <w:t xml:space="preserve">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5F49716" w14:textId="62541C3F" w:rsidR="00475413" w:rsidRPr="00FF7C51" w:rsidRDefault="00475413" w:rsidP="00483E79">
    <w:pPr>
      <w:pStyle w:val="Rodap"/>
      <w:jc w:val="both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726AE" w14:textId="77777777" w:rsidR="00B178F5" w:rsidRDefault="00B178F5" w:rsidP="003657D1">
      <w:r>
        <w:separator/>
      </w:r>
    </w:p>
  </w:footnote>
  <w:footnote w:type="continuationSeparator" w:id="0">
    <w:p w14:paraId="02886DDB" w14:textId="77777777" w:rsidR="00B178F5" w:rsidRDefault="00B178F5" w:rsidP="003657D1">
      <w:r>
        <w:continuationSeparator/>
      </w:r>
    </w:p>
  </w:footnote>
  <w:footnote w:type="continuationNotice" w:id="1">
    <w:p w14:paraId="424B6F35" w14:textId="77777777" w:rsidR="00B178F5" w:rsidRDefault="00B178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728BA" w14:textId="77777777" w:rsidR="00475413" w:rsidRDefault="00475413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60288" behindDoc="1" locked="0" layoutInCell="0" allowOverlap="1" wp14:anchorId="43E7D7EF" wp14:editId="3053D15A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391150" cy="5323205"/>
          <wp:effectExtent l="0" t="0" r="0" b="0"/>
          <wp:wrapNone/>
          <wp:docPr id="1632776546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9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5323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3520D" w14:textId="006AC532" w:rsidR="00475413" w:rsidRDefault="00475413" w:rsidP="0015421A">
    <w:pPr>
      <w:pStyle w:val="Cabealho"/>
      <w:ind w:left="-1560" w:firstLine="1560"/>
      <w:rPr>
        <w:rFonts w:ascii="Verdana" w:hAnsi="Verdana" w:cs="Tahoma"/>
        <w:noProof/>
        <w:sz w:val="16"/>
        <w:szCs w:val="16"/>
      </w:rPr>
    </w:pPr>
  </w:p>
  <w:p w14:paraId="41EF90CB" w14:textId="1381323B" w:rsidR="00475413" w:rsidRDefault="00475413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89F0D" w14:textId="77777777" w:rsidR="00475413" w:rsidRDefault="00475413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0" allowOverlap="1" wp14:anchorId="083456CF" wp14:editId="5AF2E8A9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391150" cy="5323205"/>
          <wp:effectExtent l="0" t="0" r="0" b="0"/>
          <wp:wrapNone/>
          <wp:docPr id="83220430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5323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E533E"/>
    <w:multiLevelType w:val="multilevel"/>
    <w:tmpl w:val="65C260D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855E24"/>
    <w:multiLevelType w:val="hybridMultilevel"/>
    <w:tmpl w:val="C82E36EE"/>
    <w:lvl w:ilvl="0" w:tplc="04160001">
      <w:start w:val="1"/>
      <w:numFmt w:val="bullet"/>
      <w:lvlText w:val=""/>
      <w:lvlJc w:val="left"/>
      <w:pPr>
        <w:ind w:left="70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2" w15:restartNumberingAfterBreak="0">
    <w:nsid w:val="06040A7F"/>
    <w:multiLevelType w:val="hybridMultilevel"/>
    <w:tmpl w:val="BA4EEA20"/>
    <w:lvl w:ilvl="0" w:tplc="04160001">
      <w:start w:val="1"/>
      <w:numFmt w:val="bullet"/>
      <w:lvlText w:val=""/>
      <w:lvlJc w:val="left"/>
      <w:pPr>
        <w:ind w:left="10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3" w15:restartNumberingAfterBreak="0">
    <w:nsid w:val="0692372E"/>
    <w:multiLevelType w:val="hybridMultilevel"/>
    <w:tmpl w:val="E8C8F7A8"/>
    <w:lvl w:ilvl="0" w:tplc="0416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4" w15:restartNumberingAfterBreak="0">
    <w:nsid w:val="0D984306"/>
    <w:multiLevelType w:val="hybridMultilevel"/>
    <w:tmpl w:val="1CE622C8"/>
    <w:lvl w:ilvl="0" w:tplc="45C6448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FB25E4A"/>
    <w:multiLevelType w:val="hybridMultilevel"/>
    <w:tmpl w:val="13ACEB82"/>
    <w:styleLink w:val="EstiloImportado5"/>
    <w:lvl w:ilvl="0" w:tplc="77768084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D8060DE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EFEA86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0F0C82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7E0284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2E07184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F04CD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4C61346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AA2B5BA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13892CE3"/>
    <w:multiLevelType w:val="hybridMultilevel"/>
    <w:tmpl w:val="630C453C"/>
    <w:lvl w:ilvl="0" w:tplc="04160001">
      <w:start w:val="1"/>
      <w:numFmt w:val="bullet"/>
      <w:lvlText w:val=""/>
      <w:lvlJc w:val="left"/>
      <w:pPr>
        <w:ind w:left="22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7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4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1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8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6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3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050" w:hanging="360"/>
      </w:pPr>
      <w:rPr>
        <w:rFonts w:ascii="Wingdings" w:hAnsi="Wingdings" w:hint="default"/>
      </w:rPr>
    </w:lvl>
  </w:abstractNum>
  <w:abstractNum w:abstractNumId="7" w15:restartNumberingAfterBreak="0">
    <w:nsid w:val="1B2C104E"/>
    <w:multiLevelType w:val="multilevel"/>
    <w:tmpl w:val="89E4809E"/>
    <w:lvl w:ilvl="0">
      <w:start w:val="2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9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20" w:hanging="1800"/>
      </w:pPr>
      <w:rPr>
        <w:rFonts w:hint="default"/>
      </w:rPr>
    </w:lvl>
  </w:abstractNum>
  <w:abstractNum w:abstractNumId="8" w15:restartNumberingAfterBreak="0">
    <w:nsid w:val="1D2A1236"/>
    <w:multiLevelType w:val="hybridMultilevel"/>
    <w:tmpl w:val="87BCC54A"/>
    <w:lvl w:ilvl="0" w:tplc="4790EED2">
      <w:start w:val="1"/>
      <w:numFmt w:val="decimal"/>
      <w:lvlText w:val="%1."/>
      <w:lvlJc w:val="left"/>
      <w:pPr>
        <w:ind w:left="4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2C125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A2F4A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C0E65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5EEA9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1273C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D2485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16901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64A34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D5C100D"/>
    <w:multiLevelType w:val="multilevel"/>
    <w:tmpl w:val="25CED2D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111143"/>
    <w:multiLevelType w:val="hybridMultilevel"/>
    <w:tmpl w:val="C734AC16"/>
    <w:styleLink w:val="EstiloImportado6"/>
    <w:lvl w:ilvl="0" w:tplc="6E8A1128">
      <w:start w:val="1"/>
      <w:numFmt w:val="lowerLetter"/>
      <w:lvlText w:val="%1)"/>
      <w:lvlJc w:val="left"/>
      <w:pPr>
        <w:ind w:left="1065" w:hanging="7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1B66EF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DFA5B7A">
      <w:start w:val="1"/>
      <w:numFmt w:val="lowerRoman"/>
      <w:lvlText w:val="%3."/>
      <w:lvlJc w:val="left"/>
      <w:pPr>
        <w:ind w:left="21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F9CDC4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DA02172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ECAD640">
      <w:start w:val="1"/>
      <w:numFmt w:val="lowerRoman"/>
      <w:lvlText w:val="%6."/>
      <w:lvlJc w:val="left"/>
      <w:pPr>
        <w:ind w:left="43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A545CD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6140E7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32A262A">
      <w:start w:val="1"/>
      <w:numFmt w:val="lowerRoman"/>
      <w:lvlText w:val="%9."/>
      <w:lvlJc w:val="left"/>
      <w:pPr>
        <w:ind w:left="648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22F960B4"/>
    <w:multiLevelType w:val="hybridMultilevel"/>
    <w:tmpl w:val="5D0631AC"/>
    <w:lvl w:ilvl="0" w:tplc="0416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2" w15:restartNumberingAfterBreak="0">
    <w:nsid w:val="254A32A5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9D7D53"/>
    <w:multiLevelType w:val="hybridMultilevel"/>
    <w:tmpl w:val="51EC5AD2"/>
    <w:lvl w:ilvl="0" w:tplc="E57AFB66">
      <w:start w:val="1"/>
      <w:numFmt w:val="lowerRoman"/>
      <w:lvlText w:val="i%1"/>
      <w:lvlJc w:val="righ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A362B8"/>
    <w:multiLevelType w:val="hybridMultilevel"/>
    <w:tmpl w:val="03CA9DD0"/>
    <w:styleLink w:val="EstiloImportado3"/>
    <w:lvl w:ilvl="0" w:tplc="A6768EF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ECC0A00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4EF7C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FFCFFA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7129F7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BE6BAE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C549C3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DE29036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57634C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2BD2439A"/>
    <w:multiLevelType w:val="hybridMultilevel"/>
    <w:tmpl w:val="73E6DAC0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776AC"/>
    <w:multiLevelType w:val="hybridMultilevel"/>
    <w:tmpl w:val="43325FBA"/>
    <w:lvl w:ilvl="0" w:tplc="A25C112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0227BE"/>
    <w:multiLevelType w:val="multilevel"/>
    <w:tmpl w:val="756087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18" w15:restartNumberingAfterBreak="0">
    <w:nsid w:val="320C40F0"/>
    <w:multiLevelType w:val="hybridMultilevel"/>
    <w:tmpl w:val="F77263EE"/>
    <w:lvl w:ilvl="0" w:tplc="162C172A">
      <w:start w:val="2"/>
      <w:numFmt w:val="lowerLetter"/>
      <w:lvlText w:val="%1)"/>
      <w:lvlJc w:val="left"/>
      <w:pPr>
        <w:ind w:left="2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88FCC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A8491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68DDA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62CA2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42254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702D2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CC74C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4EBB3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2FC346E"/>
    <w:multiLevelType w:val="hybridMultilevel"/>
    <w:tmpl w:val="191A518E"/>
    <w:lvl w:ilvl="0" w:tplc="0416000F">
      <w:start w:val="1"/>
      <w:numFmt w:val="decimal"/>
      <w:lvlText w:val="%1."/>
      <w:lvlJc w:val="left"/>
      <w:pPr>
        <w:ind w:left="777" w:hanging="360"/>
      </w:pPr>
    </w:lvl>
    <w:lvl w:ilvl="1" w:tplc="04160019" w:tentative="1">
      <w:start w:val="1"/>
      <w:numFmt w:val="lowerLetter"/>
      <w:lvlText w:val="%2."/>
      <w:lvlJc w:val="left"/>
      <w:pPr>
        <w:ind w:left="1497" w:hanging="360"/>
      </w:pPr>
    </w:lvl>
    <w:lvl w:ilvl="2" w:tplc="0416001B" w:tentative="1">
      <w:start w:val="1"/>
      <w:numFmt w:val="lowerRoman"/>
      <w:lvlText w:val="%3."/>
      <w:lvlJc w:val="right"/>
      <w:pPr>
        <w:ind w:left="2217" w:hanging="180"/>
      </w:pPr>
    </w:lvl>
    <w:lvl w:ilvl="3" w:tplc="0416000F" w:tentative="1">
      <w:start w:val="1"/>
      <w:numFmt w:val="decimal"/>
      <w:lvlText w:val="%4."/>
      <w:lvlJc w:val="left"/>
      <w:pPr>
        <w:ind w:left="2937" w:hanging="360"/>
      </w:pPr>
    </w:lvl>
    <w:lvl w:ilvl="4" w:tplc="04160019" w:tentative="1">
      <w:start w:val="1"/>
      <w:numFmt w:val="lowerLetter"/>
      <w:lvlText w:val="%5."/>
      <w:lvlJc w:val="left"/>
      <w:pPr>
        <w:ind w:left="3657" w:hanging="360"/>
      </w:pPr>
    </w:lvl>
    <w:lvl w:ilvl="5" w:tplc="0416001B" w:tentative="1">
      <w:start w:val="1"/>
      <w:numFmt w:val="lowerRoman"/>
      <w:lvlText w:val="%6."/>
      <w:lvlJc w:val="right"/>
      <w:pPr>
        <w:ind w:left="4377" w:hanging="180"/>
      </w:pPr>
    </w:lvl>
    <w:lvl w:ilvl="6" w:tplc="0416000F" w:tentative="1">
      <w:start w:val="1"/>
      <w:numFmt w:val="decimal"/>
      <w:lvlText w:val="%7."/>
      <w:lvlJc w:val="left"/>
      <w:pPr>
        <w:ind w:left="5097" w:hanging="360"/>
      </w:pPr>
    </w:lvl>
    <w:lvl w:ilvl="7" w:tplc="04160019" w:tentative="1">
      <w:start w:val="1"/>
      <w:numFmt w:val="lowerLetter"/>
      <w:lvlText w:val="%8."/>
      <w:lvlJc w:val="left"/>
      <w:pPr>
        <w:ind w:left="5817" w:hanging="360"/>
      </w:pPr>
    </w:lvl>
    <w:lvl w:ilvl="8" w:tplc="0416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0" w15:restartNumberingAfterBreak="0">
    <w:nsid w:val="35925369"/>
    <w:multiLevelType w:val="hybridMultilevel"/>
    <w:tmpl w:val="5C92E208"/>
    <w:lvl w:ilvl="0" w:tplc="CFB6EE5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B64F9E4">
      <w:start w:val="1"/>
      <w:numFmt w:val="lowerLetter"/>
      <w:lvlRestart w:val="0"/>
      <w:lvlText w:val="%2."/>
      <w:lvlJc w:val="left"/>
      <w:pPr>
        <w:ind w:left="6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00C592A">
      <w:start w:val="1"/>
      <w:numFmt w:val="lowerRoman"/>
      <w:lvlText w:val="%3"/>
      <w:lvlJc w:val="left"/>
      <w:pPr>
        <w:ind w:left="14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44790E">
      <w:start w:val="1"/>
      <w:numFmt w:val="decimal"/>
      <w:lvlText w:val="%4"/>
      <w:lvlJc w:val="left"/>
      <w:pPr>
        <w:ind w:left="21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B0CD584">
      <w:start w:val="1"/>
      <w:numFmt w:val="lowerLetter"/>
      <w:lvlText w:val="%5"/>
      <w:lvlJc w:val="left"/>
      <w:pPr>
        <w:ind w:left="29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10AC598">
      <w:start w:val="1"/>
      <w:numFmt w:val="lowerRoman"/>
      <w:lvlText w:val="%6"/>
      <w:lvlJc w:val="left"/>
      <w:pPr>
        <w:ind w:left="36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5ACBCD0">
      <w:start w:val="1"/>
      <w:numFmt w:val="decimal"/>
      <w:lvlText w:val="%7"/>
      <w:lvlJc w:val="left"/>
      <w:pPr>
        <w:ind w:left="43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D3A5874">
      <w:start w:val="1"/>
      <w:numFmt w:val="lowerLetter"/>
      <w:lvlText w:val="%8"/>
      <w:lvlJc w:val="left"/>
      <w:pPr>
        <w:ind w:left="50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76C5AAC">
      <w:start w:val="1"/>
      <w:numFmt w:val="lowerRoman"/>
      <w:lvlText w:val="%9"/>
      <w:lvlJc w:val="left"/>
      <w:pPr>
        <w:ind w:left="57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83E700A"/>
    <w:multiLevelType w:val="hybridMultilevel"/>
    <w:tmpl w:val="DA7E9712"/>
    <w:lvl w:ilvl="0" w:tplc="11AC69A2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A5417E"/>
    <w:multiLevelType w:val="multilevel"/>
    <w:tmpl w:val="048E0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ivel01"/>
      <w:lvlText w:val="%1.%2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3" w15:restartNumberingAfterBreak="0">
    <w:nsid w:val="3C1D5998"/>
    <w:multiLevelType w:val="multilevel"/>
    <w:tmpl w:val="0416001F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b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b/>
        <w:bCs w:val="0"/>
      </w:r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4" w15:restartNumberingAfterBreak="0">
    <w:nsid w:val="3FF84988"/>
    <w:multiLevelType w:val="hybridMultilevel"/>
    <w:tmpl w:val="CCAA0E50"/>
    <w:lvl w:ilvl="0" w:tplc="56C091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4F5FA2"/>
    <w:multiLevelType w:val="multilevel"/>
    <w:tmpl w:val="4E50B5EA"/>
    <w:styleLink w:val="EstiloImportado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853" w:hanging="85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997" w:hanging="99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141" w:hanging="114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1601" w:hanging="128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2105" w:hanging="142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2681" w:hanging="164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48DC5F72"/>
    <w:multiLevelType w:val="hybridMultilevel"/>
    <w:tmpl w:val="DEDA15F2"/>
    <w:lvl w:ilvl="0" w:tplc="549C5D70">
      <w:start w:val="1"/>
      <w:numFmt w:val="bullet"/>
      <w:lvlText w:val="•"/>
      <w:lvlJc w:val="left"/>
      <w:pPr>
        <w:ind w:left="1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50C8B6">
      <w:start w:val="1"/>
      <w:numFmt w:val="bullet"/>
      <w:lvlText w:val="o"/>
      <w:lvlJc w:val="left"/>
      <w:pPr>
        <w:ind w:left="10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50FA34">
      <w:start w:val="1"/>
      <w:numFmt w:val="bullet"/>
      <w:lvlText w:val="▪"/>
      <w:lvlJc w:val="left"/>
      <w:pPr>
        <w:ind w:left="18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A26A9C">
      <w:start w:val="1"/>
      <w:numFmt w:val="bullet"/>
      <w:lvlText w:val="•"/>
      <w:lvlJc w:val="left"/>
      <w:pPr>
        <w:ind w:left="25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66D350">
      <w:start w:val="1"/>
      <w:numFmt w:val="bullet"/>
      <w:lvlText w:val="o"/>
      <w:lvlJc w:val="left"/>
      <w:pPr>
        <w:ind w:left="32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6C1DA0">
      <w:start w:val="1"/>
      <w:numFmt w:val="bullet"/>
      <w:lvlText w:val="▪"/>
      <w:lvlJc w:val="left"/>
      <w:pPr>
        <w:ind w:left="39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4249BA">
      <w:start w:val="1"/>
      <w:numFmt w:val="bullet"/>
      <w:lvlText w:val="•"/>
      <w:lvlJc w:val="left"/>
      <w:pPr>
        <w:ind w:left="46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56CE7E">
      <w:start w:val="1"/>
      <w:numFmt w:val="bullet"/>
      <w:lvlText w:val="o"/>
      <w:lvlJc w:val="left"/>
      <w:pPr>
        <w:ind w:left="54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F4E324">
      <w:start w:val="1"/>
      <w:numFmt w:val="bullet"/>
      <w:lvlText w:val="▪"/>
      <w:lvlJc w:val="left"/>
      <w:pPr>
        <w:ind w:left="61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9BD1C4E"/>
    <w:multiLevelType w:val="hybridMultilevel"/>
    <w:tmpl w:val="2956565C"/>
    <w:lvl w:ilvl="0" w:tplc="04160001">
      <w:start w:val="1"/>
      <w:numFmt w:val="bullet"/>
      <w:lvlText w:val=""/>
      <w:lvlJc w:val="left"/>
      <w:pPr>
        <w:ind w:left="10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28" w15:restartNumberingAfterBreak="0">
    <w:nsid w:val="5D2C29EB"/>
    <w:multiLevelType w:val="hybridMultilevel"/>
    <w:tmpl w:val="8AAED09E"/>
    <w:lvl w:ilvl="0" w:tplc="EF34450E">
      <w:start w:val="1"/>
      <w:numFmt w:val="lowerLetter"/>
      <w:lvlText w:val="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CEDB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1E6D2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32487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C4735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C0115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E6F59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1E88C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8ED3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C444D7B"/>
    <w:multiLevelType w:val="hybridMultilevel"/>
    <w:tmpl w:val="B744475E"/>
    <w:lvl w:ilvl="0" w:tplc="B0401F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327615"/>
    <w:multiLevelType w:val="hybridMultilevel"/>
    <w:tmpl w:val="A67EDFF0"/>
    <w:styleLink w:val="EstiloImportado4"/>
    <w:lvl w:ilvl="0" w:tplc="88605B8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B34B21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92ADD3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5041C2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586D996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B383FF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F2A38B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70AA87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720F30A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77CD4924"/>
    <w:multiLevelType w:val="hybridMultilevel"/>
    <w:tmpl w:val="58448A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04047">
    <w:abstractNumId w:val="25"/>
  </w:num>
  <w:num w:numId="2" w16cid:durableId="1306593371">
    <w:abstractNumId w:val="14"/>
  </w:num>
  <w:num w:numId="3" w16cid:durableId="84228430">
    <w:abstractNumId w:val="30"/>
  </w:num>
  <w:num w:numId="4" w16cid:durableId="177542994">
    <w:abstractNumId w:val="5"/>
  </w:num>
  <w:num w:numId="5" w16cid:durableId="455026492">
    <w:abstractNumId w:val="10"/>
  </w:num>
  <w:num w:numId="6" w16cid:durableId="809326735">
    <w:abstractNumId w:val="12"/>
  </w:num>
  <w:num w:numId="7" w16cid:durableId="690687787">
    <w:abstractNumId w:val="21"/>
  </w:num>
  <w:num w:numId="8" w16cid:durableId="1875842638">
    <w:abstractNumId w:val="17"/>
  </w:num>
  <w:num w:numId="9" w16cid:durableId="2106026504">
    <w:abstractNumId w:val="9"/>
  </w:num>
  <w:num w:numId="10" w16cid:durableId="218639560">
    <w:abstractNumId w:val="4"/>
  </w:num>
  <w:num w:numId="11" w16cid:durableId="1651404854">
    <w:abstractNumId w:val="13"/>
  </w:num>
  <w:num w:numId="12" w16cid:durableId="172108073">
    <w:abstractNumId w:val="16"/>
  </w:num>
  <w:num w:numId="13" w16cid:durableId="811021169">
    <w:abstractNumId w:val="15"/>
  </w:num>
  <w:num w:numId="14" w16cid:durableId="1539928439">
    <w:abstractNumId w:val="24"/>
  </w:num>
  <w:num w:numId="15" w16cid:durableId="512839610">
    <w:abstractNumId w:val="28"/>
  </w:num>
  <w:num w:numId="16" w16cid:durableId="687561078">
    <w:abstractNumId w:val="8"/>
  </w:num>
  <w:num w:numId="17" w16cid:durableId="1882814906">
    <w:abstractNumId w:val="26"/>
  </w:num>
  <w:num w:numId="18" w16cid:durableId="1643542166">
    <w:abstractNumId w:val="20"/>
  </w:num>
  <w:num w:numId="19" w16cid:durableId="803229623">
    <w:abstractNumId w:val="18"/>
  </w:num>
  <w:num w:numId="20" w16cid:durableId="70154752">
    <w:abstractNumId w:val="19"/>
  </w:num>
  <w:num w:numId="21" w16cid:durableId="1235318299">
    <w:abstractNumId w:val="23"/>
  </w:num>
  <w:num w:numId="22" w16cid:durableId="418260015">
    <w:abstractNumId w:val="29"/>
  </w:num>
  <w:num w:numId="23" w16cid:durableId="988166355">
    <w:abstractNumId w:val="11"/>
  </w:num>
  <w:num w:numId="24" w16cid:durableId="21368151">
    <w:abstractNumId w:val="2"/>
  </w:num>
  <w:num w:numId="25" w16cid:durableId="1842040774">
    <w:abstractNumId w:val="6"/>
  </w:num>
  <w:num w:numId="26" w16cid:durableId="737097187">
    <w:abstractNumId w:val="3"/>
  </w:num>
  <w:num w:numId="27" w16cid:durableId="2134864706">
    <w:abstractNumId w:val="1"/>
  </w:num>
  <w:num w:numId="28" w16cid:durableId="1093475791">
    <w:abstractNumId w:val="27"/>
  </w:num>
  <w:num w:numId="29" w16cid:durableId="83570627">
    <w:abstractNumId w:val="31"/>
  </w:num>
  <w:num w:numId="30" w16cid:durableId="1553540126">
    <w:abstractNumId w:val="0"/>
  </w:num>
  <w:num w:numId="31" w16cid:durableId="1371105875">
    <w:abstractNumId w:val="7"/>
  </w:num>
  <w:num w:numId="32" w16cid:durableId="106436964">
    <w:abstractNumId w:val="2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D1"/>
    <w:rsid w:val="00001807"/>
    <w:rsid w:val="00002026"/>
    <w:rsid w:val="00003380"/>
    <w:rsid w:val="000034C9"/>
    <w:rsid w:val="00011191"/>
    <w:rsid w:val="00011A70"/>
    <w:rsid w:val="00013712"/>
    <w:rsid w:val="00013742"/>
    <w:rsid w:val="00014192"/>
    <w:rsid w:val="00016787"/>
    <w:rsid w:val="00022CE6"/>
    <w:rsid w:val="00023ACA"/>
    <w:rsid w:val="00024FDB"/>
    <w:rsid w:val="000267D2"/>
    <w:rsid w:val="0002707E"/>
    <w:rsid w:val="00030086"/>
    <w:rsid w:val="0003526A"/>
    <w:rsid w:val="00036A72"/>
    <w:rsid w:val="00037AEE"/>
    <w:rsid w:val="00044FD1"/>
    <w:rsid w:val="0004555D"/>
    <w:rsid w:val="000463B2"/>
    <w:rsid w:val="00046EDA"/>
    <w:rsid w:val="00047380"/>
    <w:rsid w:val="00052DC2"/>
    <w:rsid w:val="00052F36"/>
    <w:rsid w:val="000531D2"/>
    <w:rsid w:val="00053EC9"/>
    <w:rsid w:val="00055CED"/>
    <w:rsid w:val="00063E55"/>
    <w:rsid w:val="00064A57"/>
    <w:rsid w:val="000650BE"/>
    <w:rsid w:val="000651A2"/>
    <w:rsid w:val="0006547B"/>
    <w:rsid w:val="0006632A"/>
    <w:rsid w:val="00067727"/>
    <w:rsid w:val="000709F5"/>
    <w:rsid w:val="00072988"/>
    <w:rsid w:val="000751FA"/>
    <w:rsid w:val="000774A0"/>
    <w:rsid w:val="00082EDD"/>
    <w:rsid w:val="0008604F"/>
    <w:rsid w:val="00086C3E"/>
    <w:rsid w:val="00087601"/>
    <w:rsid w:val="00090FC0"/>
    <w:rsid w:val="00092C2E"/>
    <w:rsid w:val="00095E91"/>
    <w:rsid w:val="00096BB9"/>
    <w:rsid w:val="00097B47"/>
    <w:rsid w:val="00097D45"/>
    <w:rsid w:val="000A1833"/>
    <w:rsid w:val="000A21FF"/>
    <w:rsid w:val="000A428F"/>
    <w:rsid w:val="000A6DFD"/>
    <w:rsid w:val="000A6E72"/>
    <w:rsid w:val="000A7CE7"/>
    <w:rsid w:val="000B4B2B"/>
    <w:rsid w:val="000B539D"/>
    <w:rsid w:val="000B757C"/>
    <w:rsid w:val="000B7AED"/>
    <w:rsid w:val="000C037D"/>
    <w:rsid w:val="000C6C3D"/>
    <w:rsid w:val="000D09EC"/>
    <w:rsid w:val="000D1529"/>
    <w:rsid w:val="000D38F5"/>
    <w:rsid w:val="000D3DB5"/>
    <w:rsid w:val="000D3EC4"/>
    <w:rsid w:val="000E1B30"/>
    <w:rsid w:val="000E2ACE"/>
    <w:rsid w:val="000E2C77"/>
    <w:rsid w:val="000E5566"/>
    <w:rsid w:val="000E59F6"/>
    <w:rsid w:val="000E77AD"/>
    <w:rsid w:val="000F0956"/>
    <w:rsid w:val="000F2528"/>
    <w:rsid w:val="000F28B4"/>
    <w:rsid w:val="000F29D2"/>
    <w:rsid w:val="000F5B0D"/>
    <w:rsid w:val="000F6C03"/>
    <w:rsid w:val="000F6FFB"/>
    <w:rsid w:val="000F72D4"/>
    <w:rsid w:val="00102B2E"/>
    <w:rsid w:val="0010364E"/>
    <w:rsid w:val="001047BA"/>
    <w:rsid w:val="001059CA"/>
    <w:rsid w:val="00111325"/>
    <w:rsid w:val="00112271"/>
    <w:rsid w:val="00112588"/>
    <w:rsid w:val="001135D9"/>
    <w:rsid w:val="00116EA4"/>
    <w:rsid w:val="0011784F"/>
    <w:rsid w:val="00124C9A"/>
    <w:rsid w:val="00130195"/>
    <w:rsid w:val="001306CC"/>
    <w:rsid w:val="001312E4"/>
    <w:rsid w:val="00132531"/>
    <w:rsid w:val="00132FE3"/>
    <w:rsid w:val="00134766"/>
    <w:rsid w:val="001347B8"/>
    <w:rsid w:val="00143C00"/>
    <w:rsid w:val="00145CB9"/>
    <w:rsid w:val="001472AA"/>
    <w:rsid w:val="00147FEA"/>
    <w:rsid w:val="00151170"/>
    <w:rsid w:val="00151A0B"/>
    <w:rsid w:val="00152771"/>
    <w:rsid w:val="00152C7A"/>
    <w:rsid w:val="001556A0"/>
    <w:rsid w:val="00160F7F"/>
    <w:rsid w:val="00163230"/>
    <w:rsid w:val="001723C1"/>
    <w:rsid w:val="0017276C"/>
    <w:rsid w:val="00172B20"/>
    <w:rsid w:val="001737FF"/>
    <w:rsid w:val="00176E11"/>
    <w:rsid w:val="00183D0B"/>
    <w:rsid w:val="00186D94"/>
    <w:rsid w:val="00190652"/>
    <w:rsid w:val="00194C25"/>
    <w:rsid w:val="0019753C"/>
    <w:rsid w:val="001A0F43"/>
    <w:rsid w:val="001A35DD"/>
    <w:rsid w:val="001A6395"/>
    <w:rsid w:val="001A69D0"/>
    <w:rsid w:val="001A7B2D"/>
    <w:rsid w:val="001A7E8E"/>
    <w:rsid w:val="001A7FC2"/>
    <w:rsid w:val="001B21A1"/>
    <w:rsid w:val="001B2808"/>
    <w:rsid w:val="001B5651"/>
    <w:rsid w:val="001C1788"/>
    <w:rsid w:val="001C4C6A"/>
    <w:rsid w:val="001D05A0"/>
    <w:rsid w:val="001D11D0"/>
    <w:rsid w:val="001D36F5"/>
    <w:rsid w:val="001D3C0C"/>
    <w:rsid w:val="001D5D4F"/>
    <w:rsid w:val="001E44C0"/>
    <w:rsid w:val="001E68F2"/>
    <w:rsid w:val="001E74AF"/>
    <w:rsid w:val="001E75CA"/>
    <w:rsid w:val="001E7BD3"/>
    <w:rsid w:val="001F2752"/>
    <w:rsid w:val="001F2E44"/>
    <w:rsid w:val="001F30F6"/>
    <w:rsid w:val="001F47C7"/>
    <w:rsid w:val="001F6B35"/>
    <w:rsid w:val="001F6D07"/>
    <w:rsid w:val="00201098"/>
    <w:rsid w:val="00202620"/>
    <w:rsid w:val="00206275"/>
    <w:rsid w:val="002106A1"/>
    <w:rsid w:val="00212DD6"/>
    <w:rsid w:val="002150CC"/>
    <w:rsid w:val="00220BB4"/>
    <w:rsid w:val="00220F0F"/>
    <w:rsid w:val="002259D9"/>
    <w:rsid w:val="00226BE1"/>
    <w:rsid w:val="00231617"/>
    <w:rsid w:val="002321FE"/>
    <w:rsid w:val="0023233F"/>
    <w:rsid w:val="002341A3"/>
    <w:rsid w:val="00234729"/>
    <w:rsid w:val="00236B8B"/>
    <w:rsid w:val="002378D7"/>
    <w:rsid w:val="00245812"/>
    <w:rsid w:val="0025156A"/>
    <w:rsid w:val="002529FE"/>
    <w:rsid w:val="00253D14"/>
    <w:rsid w:val="002554C9"/>
    <w:rsid w:val="00256A57"/>
    <w:rsid w:val="00256E02"/>
    <w:rsid w:val="0026146D"/>
    <w:rsid w:val="00262711"/>
    <w:rsid w:val="00263A26"/>
    <w:rsid w:val="00266E2F"/>
    <w:rsid w:val="00267DA9"/>
    <w:rsid w:val="00271FCA"/>
    <w:rsid w:val="00273AC5"/>
    <w:rsid w:val="00274391"/>
    <w:rsid w:val="00275715"/>
    <w:rsid w:val="00282D43"/>
    <w:rsid w:val="00284035"/>
    <w:rsid w:val="002842CA"/>
    <w:rsid w:val="00284AEC"/>
    <w:rsid w:val="00293820"/>
    <w:rsid w:val="0029561D"/>
    <w:rsid w:val="002A02E7"/>
    <w:rsid w:val="002A252F"/>
    <w:rsid w:val="002A284F"/>
    <w:rsid w:val="002A32A9"/>
    <w:rsid w:val="002A6D28"/>
    <w:rsid w:val="002A7608"/>
    <w:rsid w:val="002B49D9"/>
    <w:rsid w:val="002B63AB"/>
    <w:rsid w:val="002B65A2"/>
    <w:rsid w:val="002C2B09"/>
    <w:rsid w:val="002C4047"/>
    <w:rsid w:val="002C4E6A"/>
    <w:rsid w:val="002C6309"/>
    <w:rsid w:val="002C6F4C"/>
    <w:rsid w:val="002C7E6E"/>
    <w:rsid w:val="002D2529"/>
    <w:rsid w:val="002D2BB1"/>
    <w:rsid w:val="002D740E"/>
    <w:rsid w:val="002E1801"/>
    <w:rsid w:val="002E333E"/>
    <w:rsid w:val="002E489E"/>
    <w:rsid w:val="002E4954"/>
    <w:rsid w:val="002E4C9E"/>
    <w:rsid w:val="002E6B97"/>
    <w:rsid w:val="002E79D4"/>
    <w:rsid w:val="002F13E7"/>
    <w:rsid w:val="002F1A0E"/>
    <w:rsid w:val="002F5894"/>
    <w:rsid w:val="002F6032"/>
    <w:rsid w:val="002F7CC3"/>
    <w:rsid w:val="003008FE"/>
    <w:rsid w:val="00302455"/>
    <w:rsid w:val="003032B1"/>
    <w:rsid w:val="0030434B"/>
    <w:rsid w:val="0030452A"/>
    <w:rsid w:val="0030475A"/>
    <w:rsid w:val="00304971"/>
    <w:rsid w:val="003053EF"/>
    <w:rsid w:val="003054AF"/>
    <w:rsid w:val="003066DE"/>
    <w:rsid w:val="00307C9A"/>
    <w:rsid w:val="00314A15"/>
    <w:rsid w:val="00315A99"/>
    <w:rsid w:val="00315D52"/>
    <w:rsid w:val="00317302"/>
    <w:rsid w:val="00320C55"/>
    <w:rsid w:val="00321D51"/>
    <w:rsid w:val="003232A9"/>
    <w:rsid w:val="00324ADE"/>
    <w:rsid w:val="00324DB4"/>
    <w:rsid w:val="0032516B"/>
    <w:rsid w:val="00325686"/>
    <w:rsid w:val="00325EA0"/>
    <w:rsid w:val="00330312"/>
    <w:rsid w:val="00330F96"/>
    <w:rsid w:val="0033172E"/>
    <w:rsid w:val="003355B0"/>
    <w:rsid w:val="00335B4D"/>
    <w:rsid w:val="003362DB"/>
    <w:rsid w:val="00337FA6"/>
    <w:rsid w:val="003414B3"/>
    <w:rsid w:val="00341CAF"/>
    <w:rsid w:val="00351EC8"/>
    <w:rsid w:val="00352C20"/>
    <w:rsid w:val="003535E3"/>
    <w:rsid w:val="0035677F"/>
    <w:rsid w:val="003573E3"/>
    <w:rsid w:val="00360972"/>
    <w:rsid w:val="003609DB"/>
    <w:rsid w:val="003625D3"/>
    <w:rsid w:val="00363967"/>
    <w:rsid w:val="00363E53"/>
    <w:rsid w:val="003657D1"/>
    <w:rsid w:val="0037128F"/>
    <w:rsid w:val="00373940"/>
    <w:rsid w:val="00373D69"/>
    <w:rsid w:val="00374FE0"/>
    <w:rsid w:val="00375429"/>
    <w:rsid w:val="0037571A"/>
    <w:rsid w:val="00377AC0"/>
    <w:rsid w:val="00377F46"/>
    <w:rsid w:val="00382480"/>
    <w:rsid w:val="00382F69"/>
    <w:rsid w:val="00384C20"/>
    <w:rsid w:val="00386E14"/>
    <w:rsid w:val="00391A38"/>
    <w:rsid w:val="00392C6D"/>
    <w:rsid w:val="00394D90"/>
    <w:rsid w:val="00395D54"/>
    <w:rsid w:val="00396313"/>
    <w:rsid w:val="0039634D"/>
    <w:rsid w:val="003A038D"/>
    <w:rsid w:val="003A0D0C"/>
    <w:rsid w:val="003A1E46"/>
    <w:rsid w:val="003A392F"/>
    <w:rsid w:val="003A42E4"/>
    <w:rsid w:val="003A56FF"/>
    <w:rsid w:val="003A5F6B"/>
    <w:rsid w:val="003B03AB"/>
    <w:rsid w:val="003B5D73"/>
    <w:rsid w:val="003C0848"/>
    <w:rsid w:val="003C1936"/>
    <w:rsid w:val="003C76C1"/>
    <w:rsid w:val="003C7995"/>
    <w:rsid w:val="003D0C9E"/>
    <w:rsid w:val="003D1669"/>
    <w:rsid w:val="003D1FB0"/>
    <w:rsid w:val="003D6582"/>
    <w:rsid w:val="003E04CE"/>
    <w:rsid w:val="003E3F51"/>
    <w:rsid w:val="003E77A1"/>
    <w:rsid w:val="003E7C35"/>
    <w:rsid w:val="003F114F"/>
    <w:rsid w:val="003F1625"/>
    <w:rsid w:val="003F4E51"/>
    <w:rsid w:val="003F65F5"/>
    <w:rsid w:val="003F6C59"/>
    <w:rsid w:val="00403536"/>
    <w:rsid w:val="00407304"/>
    <w:rsid w:val="00413039"/>
    <w:rsid w:val="0041365E"/>
    <w:rsid w:val="00415B8E"/>
    <w:rsid w:val="00416EF6"/>
    <w:rsid w:val="00417BC1"/>
    <w:rsid w:val="00421312"/>
    <w:rsid w:val="00421AF0"/>
    <w:rsid w:val="004268E7"/>
    <w:rsid w:val="004302CE"/>
    <w:rsid w:val="00430436"/>
    <w:rsid w:val="00432170"/>
    <w:rsid w:val="00432A16"/>
    <w:rsid w:val="004379A7"/>
    <w:rsid w:val="00442BA7"/>
    <w:rsid w:val="00443383"/>
    <w:rsid w:val="004436CB"/>
    <w:rsid w:val="004445B2"/>
    <w:rsid w:val="00450188"/>
    <w:rsid w:val="00450807"/>
    <w:rsid w:val="00451D85"/>
    <w:rsid w:val="00452CCE"/>
    <w:rsid w:val="00454348"/>
    <w:rsid w:val="00455AFA"/>
    <w:rsid w:val="0045780E"/>
    <w:rsid w:val="004610A8"/>
    <w:rsid w:val="00461DC5"/>
    <w:rsid w:val="00461F82"/>
    <w:rsid w:val="00465553"/>
    <w:rsid w:val="004673D6"/>
    <w:rsid w:val="004711F5"/>
    <w:rsid w:val="0047386B"/>
    <w:rsid w:val="0047428F"/>
    <w:rsid w:val="00475413"/>
    <w:rsid w:val="00477CFF"/>
    <w:rsid w:val="00483101"/>
    <w:rsid w:val="00483E79"/>
    <w:rsid w:val="00484586"/>
    <w:rsid w:val="00487E8E"/>
    <w:rsid w:val="004912EE"/>
    <w:rsid w:val="004927AE"/>
    <w:rsid w:val="00495571"/>
    <w:rsid w:val="00495852"/>
    <w:rsid w:val="004967DC"/>
    <w:rsid w:val="004A095D"/>
    <w:rsid w:val="004A214D"/>
    <w:rsid w:val="004A24AB"/>
    <w:rsid w:val="004A3D92"/>
    <w:rsid w:val="004A5994"/>
    <w:rsid w:val="004B2F79"/>
    <w:rsid w:val="004B4F01"/>
    <w:rsid w:val="004B6490"/>
    <w:rsid w:val="004C00E3"/>
    <w:rsid w:val="004C16A5"/>
    <w:rsid w:val="004C2341"/>
    <w:rsid w:val="004C333B"/>
    <w:rsid w:val="004C3D88"/>
    <w:rsid w:val="004C4466"/>
    <w:rsid w:val="004C681E"/>
    <w:rsid w:val="004C7C6E"/>
    <w:rsid w:val="004D017C"/>
    <w:rsid w:val="004D0481"/>
    <w:rsid w:val="004D25B0"/>
    <w:rsid w:val="004D3207"/>
    <w:rsid w:val="004D3F11"/>
    <w:rsid w:val="004D4CE7"/>
    <w:rsid w:val="004D4D01"/>
    <w:rsid w:val="004D4D49"/>
    <w:rsid w:val="004E0CD3"/>
    <w:rsid w:val="004E2B3F"/>
    <w:rsid w:val="004E3911"/>
    <w:rsid w:val="004E613A"/>
    <w:rsid w:val="004E78DF"/>
    <w:rsid w:val="004E7F0F"/>
    <w:rsid w:val="004F1CD0"/>
    <w:rsid w:val="004F4C4D"/>
    <w:rsid w:val="00501391"/>
    <w:rsid w:val="005033B6"/>
    <w:rsid w:val="00503FB3"/>
    <w:rsid w:val="00505F0A"/>
    <w:rsid w:val="005060E9"/>
    <w:rsid w:val="00511E31"/>
    <w:rsid w:val="00512D7F"/>
    <w:rsid w:val="00513EC7"/>
    <w:rsid w:val="005145F8"/>
    <w:rsid w:val="005149DF"/>
    <w:rsid w:val="005200E6"/>
    <w:rsid w:val="00520484"/>
    <w:rsid w:val="0052064F"/>
    <w:rsid w:val="00522149"/>
    <w:rsid w:val="005246B3"/>
    <w:rsid w:val="005252B0"/>
    <w:rsid w:val="005253BA"/>
    <w:rsid w:val="0052673E"/>
    <w:rsid w:val="00531AFB"/>
    <w:rsid w:val="00533DEE"/>
    <w:rsid w:val="005359B6"/>
    <w:rsid w:val="00536021"/>
    <w:rsid w:val="0054035E"/>
    <w:rsid w:val="0054111F"/>
    <w:rsid w:val="005416C8"/>
    <w:rsid w:val="0055032E"/>
    <w:rsid w:val="00551AA1"/>
    <w:rsid w:val="00553A36"/>
    <w:rsid w:val="005545D8"/>
    <w:rsid w:val="005561C1"/>
    <w:rsid w:val="005645F0"/>
    <w:rsid w:val="0056552A"/>
    <w:rsid w:val="00565DAC"/>
    <w:rsid w:val="00570E50"/>
    <w:rsid w:val="00574FD1"/>
    <w:rsid w:val="0057501F"/>
    <w:rsid w:val="00576F53"/>
    <w:rsid w:val="00584D19"/>
    <w:rsid w:val="005909EB"/>
    <w:rsid w:val="00592F10"/>
    <w:rsid w:val="00597C0B"/>
    <w:rsid w:val="005A20B9"/>
    <w:rsid w:val="005A4F0F"/>
    <w:rsid w:val="005A68C4"/>
    <w:rsid w:val="005A78D6"/>
    <w:rsid w:val="005A7A1A"/>
    <w:rsid w:val="005B09F0"/>
    <w:rsid w:val="005B2ABE"/>
    <w:rsid w:val="005B38A2"/>
    <w:rsid w:val="005B3D3D"/>
    <w:rsid w:val="005B7765"/>
    <w:rsid w:val="005C0B37"/>
    <w:rsid w:val="005C0D02"/>
    <w:rsid w:val="005C1933"/>
    <w:rsid w:val="005C3E2F"/>
    <w:rsid w:val="005C489F"/>
    <w:rsid w:val="005C4958"/>
    <w:rsid w:val="005D100A"/>
    <w:rsid w:val="005D655F"/>
    <w:rsid w:val="005D7F38"/>
    <w:rsid w:val="005E1921"/>
    <w:rsid w:val="005E2283"/>
    <w:rsid w:val="005E26CD"/>
    <w:rsid w:val="005E6CA2"/>
    <w:rsid w:val="005E754C"/>
    <w:rsid w:val="005F4B7A"/>
    <w:rsid w:val="005F749A"/>
    <w:rsid w:val="006002E8"/>
    <w:rsid w:val="00602E2C"/>
    <w:rsid w:val="00607049"/>
    <w:rsid w:val="00610BF7"/>
    <w:rsid w:val="00610E88"/>
    <w:rsid w:val="00611773"/>
    <w:rsid w:val="00612289"/>
    <w:rsid w:val="00612CCE"/>
    <w:rsid w:val="0061391B"/>
    <w:rsid w:val="00613F8E"/>
    <w:rsid w:val="00614C02"/>
    <w:rsid w:val="00614C1B"/>
    <w:rsid w:val="00615AF5"/>
    <w:rsid w:val="00615B8F"/>
    <w:rsid w:val="00617065"/>
    <w:rsid w:val="0062112A"/>
    <w:rsid w:val="00622857"/>
    <w:rsid w:val="0062517C"/>
    <w:rsid w:val="00625927"/>
    <w:rsid w:val="00625AB7"/>
    <w:rsid w:val="00630085"/>
    <w:rsid w:val="006322A3"/>
    <w:rsid w:val="00636D28"/>
    <w:rsid w:val="006402A2"/>
    <w:rsid w:val="00641A45"/>
    <w:rsid w:val="006430B7"/>
    <w:rsid w:val="00643C4C"/>
    <w:rsid w:val="00644DC9"/>
    <w:rsid w:val="00645E75"/>
    <w:rsid w:val="0064600C"/>
    <w:rsid w:val="00650900"/>
    <w:rsid w:val="00650E1A"/>
    <w:rsid w:val="0065193F"/>
    <w:rsid w:val="006519A3"/>
    <w:rsid w:val="0065258D"/>
    <w:rsid w:val="00652E84"/>
    <w:rsid w:val="00655D17"/>
    <w:rsid w:val="00655D25"/>
    <w:rsid w:val="00657F11"/>
    <w:rsid w:val="00657F28"/>
    <w:rsid w:val="00660171"/>
    <w:rsid w:val="00661359"/>
    <w:rsid w:val="0066249E"/>
    <w:rsid w:val="0066282D"/>
    <w:rsid w:val="0066284C"/>
    <w:rsid w:val="00664B15"/>
    <w:rsid w:val="00664B28"/>
    <w:rsid w:val="006657FA"/>
    <w:rsid w:val="00665F60"/>
    <w:rsid w:val="00671839"/>
    <w:rsid w:val="006726AD"/>
    <w:rsid w:val="00674035"/>
    <w:rsid w:val="006755E7"/>
    <w:rsid w:val="00675DD4"/>
    <w:rsid w:val="0067634E"/>
    <w:rsid w:val="00680A34"/>
    <w:rsid w:val="00681946"/>
    <w:rsid w:val="00682F5F"/>
    <w:rsid w:val="00692029"/>
    <w:rsid w:val="006949A3"/>
    <w:rsid w:val="006949B3"/>
    <w:rsid w:val="006A2964"/>
    <w:rsid w:val="006A3AE5"/>
    <w:rsid w:val="006A49C2"/>
    <w:rsid w:val="006A4D4F"/>
    <w:rsid w:val="006A587C"/>
    <w:rsid w:val="006A7EC9"/>
    <w:rsid w:val="006A7F36"/>
    <w:rsid w:val="006B1CCE"/>
    <w:rsid w:val="006B3F0D"/>
    <w:rsid w:val="006B5EF8"/>
    <w:rsid w:val="006C04DB"/>
    <w:rsid w:val="006C1E05"/>
    <w:rsid w:val="006C23A6"/>
    <w:rsid w:val="006C5224"/>
    <w:rsid w:val="006C7121"/>
    <w:rsid w:val="006D0C62"/>
    <w:rsid w:val="006D1850"/>
    <w:rsid w:val="006D2960"/>
    <w:rsid w:val="006D3620"/>
    <w:rsid w:val="006D4244"/>
    <w:rsid w:val="006D487A"/>
    <w:rsid w:val="006D4C82"/>
    <w:rsid w:val="006D5304"/>
    <w:rsid w:val="006D7D20"/>
    <w:rsid w:val="006D7FB9"/>
    <w:rsid w:val="006E0399"/>
    <w:rsid w:val="006E23B1"/>
    <w:rsid w:val="006E4C4C"/>
    <w:rsid w:val="006E6A36"/>
    <w:rsid w:val="006E759A"/>
    <w:rsid w:val="006E7614"/>
    <w:rsid w:val="006F02E6"/>
    <w:rsid w:val="006F0559"/>
    <w:rsid w:val="006F11FF"/>
    <w:rsid w:val="006F1D0C"/>
    <w:rsid w:val="006F2888"/>
    <w:rsid w:val="006F2F8D"/>
    <w:rsid w:val="006F4D93"/>
    <w:rsid w:val="006F5A6F"/>
    <w:rsid w:val="006F633B"/>
    <w:rsid w:val="006F6D20"/>
    <w:rsid w:val="006F7CD6"/>
    <w:rsid w:val="00700A2A"/>
    <w:rsid w:val="007022F6"/>
    <w:rsid w:val="007026AA"/>
    <w:rsid w:val="00703269"/>
    <w:rsid w:val="00705969"/>
    <w:rsid w:val="00706647"/>
    <w:rsid w:val="00706F3C"/>
    <w:rsid w:val="00710052"/>
    <w:rsid w:val="007104C7"/>
    <w:rsid w:val="0071439A"/>
    <w:rsid w:val="00715AF4"/>
    <w:rsid w:val="00717008"/>
    <w:rsid w:val="007273AF"/>
    <w:rsid w:val="00727EB8"/>
    <w:rsid w:val="007317E6"/>
    <w:rsid w:val="00734C35"/>
    <w:rsid w:val="007421A6"/>
    <w:rsid w:val="007442A0"/>
    <w:rsid w:val="00744B43"/>
    <w:rsid w:val="00744E5F"/>
    <w:rsid w:val="00745AE7"/>
    <w:rsid w:val="00751B0D"/>
    <w:rsid w:val="00751C29"/>
    <w:rsid w:val="00751F33"/>
    <w:rsid w:val="00753CA3"/>
    <w:rsid w:val="0075590F"/>
    <w:rsid w:val="007573DC"/>
    <w:rsid w:val="00763195"/>
    <w:rsid w:val="00763937"/>
    <w:rsid w:val="00764553"/>
    <w:rsid w:val="007655E5"/>
    <w:rsid w:val="00766D69"/>
    <w:rsid w:val="00770893"/>
    <w:rsid w:val="0077106E"/>
    <w:rsid w:val="00771C50"/>
    <w:rsid w:val="00772692"/>
    <w:rsid w:val="007744AE"/>
    <w:rsid w:val="00775858"/>
    <w:rsid w:val="00780804"/>
    <w:rsid w:val="007811E9"/>
    <w:rsid w:val="007826C5"/>
    <w:rsid w:val="00782EBC"/>
    <w:rsid w:val="00783E9F"/>
    <w:rsid w:val="00791CEB"/>
    <w:rsid w:val="007963B0"/>
    <w:rsid w:val="00796AF6"/>
    <w:rsid w:val="007A2AD6"/>
    <w:rsid w:val="007A2B78"/>
    <w:rsid w:val="007A7D9D"/>
    <w:rsid w:val="007B75DB"/>
    <w:rsid w:val="007B7EBA"/>
    <w:rsid w:val="007C1516"/>
    <w:rsid w:val="007C21A8"/>
    <w:rsid w:val="007C2F44"/>
    <w:rsid w:val="007D23AC"/>
    <w:rsid w:val="007D4D0D"/>
    <w:rsid w:val="007D5081"/>
    <w:rsid w:val="007E0F47"/>
    <w:rsid w:val="007E2468"/>
    <w:rsid w:val="007E269C"/>
    <w:rsid w:val="007E48B0"/>
    <w:rsid w:val="007E5C13"/>
    <w:rsid w:val="007E6E1C"/>
    <w:rsid w:val="007F1F6D"/>
    <w:rsid w:val="007F2AF2"/>
    <w:rsid w:val="007F4A8D"/>
    <w:rsid w:val="007F6662"/>
    <w:rsid w:val="007F7781"/>
    <w:rsid w:val="00800B0E"/>
    <w:rsid w:val="008020C8"/>
    <w:rsid w:val="00803B3E"/>
    <w:rsid w:val="00804085"/>
    <w:rsid w:val="00810161"/>
    <w:rsid w:val="00810E90"/>
    <w:rsid w:val="00814513"/>
    <w:rsid w:val="00814747"/>
    <w:rsid w:val="00814810"/>
    <w:rsid w:val="008156CE"/>
    <w:rsid w:val="00827558"/>
    <w:rsid w:val="008279F7"/>
    <w:rsid w:val="0083388D"/>
    <w:rsid w:val="008366FA"/>
    <w:rsid w:val="0083773B"/>
    <w:rsid w:val="0083795D"/>
    <w:rsid w:val="00841CD5"/>
    <w:rsid w:val="00843074"/>
    <w:rsid w:val="008457C3"/>
    <w:rsid w:val="00850281"/>
    <w:rsid w:val="008527B6"/>
    <w:rsid w:val="0085439F"/>
    <w:rsid w:val="00857E7E"/>
    <w:rsid w:val="008630D2"/>
    <w:rsid w:val="008636D6"/>
    <w:rsid w:val="00864DF7"/>
    <w:rsid w:val="00864F77"/>
    <w:rsid w:val="00866004"/>
    <w:rsid w:val="00870A51"/>
    <w:rsid w:val="00871FD2"/>
    <w:rsid w:val="00872EE5"/>
    <w:rsid w:val="008757CE"/>
    <w:rsid w:val="00877531"/>
    <w:rsid w:val="008811B5"/>
    <w:rsid w:val="00881B88"/>
    <w:rsid w:val="0088392D"/>
    <w:rsid w:val="00883AF0"/>
    <w:rsid w:val="008842CF"/>
    <w:rsid w:val="008854AA"/>
    <w:rsid w:val="008872CC"/>
    <w:rsid w:val="00891745"/>
    <w:rsid w:val="0089237E"/>
    <w:rsid w:val="0089273A"/>
    <w:rsid w:val="0089376D"/>
    <w:rsid w:val="00893F93"/>
    <w:rsid w:val="00895877"/>
    <w:rsid w:val="008959C3"/>
    <w:rsid w:val="008975E6"/>
    <w:rsid w:val="008A08CE"/>
    <w:rsid w:val="008A13A4"/>
    <w:rsid w:val="008A578A"/>
    <w:rsid w:val="008A6216"/>
    <w:rsid w:val="008A71D6"/>
    <w:rsid w:val="008A75E1"/>
    <w:rsid w:val="008B1950"/>
    <w:rsid w:val="008B229A"/>
    <w:rsid w:val="008B2FFF"/>
    <w:rsid w:val="008B3AA1"/>
    <w:rsid w:val="008B48F1"/>
    <w:rsid w:val="008B4FF9"/>
    <w:rsid w:val="008B56EC"/>
    <w:rsid w:val="008C0019"/>
    <w:rsid w:val="008C0633"/>
    <w:rsid w:val="008C14D5"/>
    <w:rsid w:val="008C2CBF"/>
    <w:rsid w:val="008C6B76"/>
    <w:rsid w:val="008C6E3C"/>
    <w:rsid w:val="008D2F8F"/>
    <w:rsid w:val="008D3944"/>
    <w:rsid w:val="008D3AAA"/>
    <w:rsid w:val="008E03D7"/>
    <w:rsid w:val="008E2071"/>
    <w:rsid w:val="008E240D"/>
    <w:rsid w:val="008E2F2B"/>
    <w:rsid w:val="008E3517"/>
    <w:rsid w:val="008E4AC2"/>
    <w:rsid w:val="008E6EFB"/>
    <w:rsid w:val="008F0FED"/>
    <w:rsid w:val="008F1922"/>
    <w:rsid w:val="008F1C6F"/>
    <w:rsid w:val="008F2750"/>
    <w:rsid w:val="008F733B"/>
    <w:rsid w:val="008F73F3"/>
    <w:rsid w:val="008F7480"/>
    <w:rsid w:val="0090119B"/>
    <w:rsid w:val="00902320"/>
    <w:rsid w:val="00902776"/>
    <w:rsid w:val="00903732"/>
    <w:rsid w:val="00903A83"/>
    <w:rsid w:val="00911126"/>
    <w:rsid w:val="00912349"/>
    <w:rsid w:val="00915011"/>
    <w:rsid w:val="0091569B"/>
    <w:rsid w:val="0091770A"/>
    <w:rsid w:val="00917A41"/>
    <w:rsid w:val="00925A81"/>
    <w:rsid w:val="0092688A"/>
    <w:rsid w:val="00927366"/>
    <w:rsid w:val="00930F15"/>
    <w:rsid w:val="00931F2C"/>
    <w:rsid w:val="00933B07"/>
    <w:rsid w:val="009351C8"/>
    <w:rsid w:val="00935D22"/>
    <w:rsid w:val="00940161"/>
    <w:rsid w:val="00943895"/>
    <w:rsid w:val="00950F2C"/>
    <w:rsid w:val="0095166C"/>
    <w:rsid w:val="009520AB"/>
    <w:rsid w:val="0095265D"/>
    <w:rsid w:val="00961488"/>
    <w:rsid w:val="00963C62"/>
    <w:rsid w:val="00963C96"/>
    <w:rsid w:val="009648B2"/>
    <w:rsid w:val="00965D4B"/>
    <w:rsid w:val="00966A70"/>
    <w:rsid w:val="00971441"/>
    <w:rsid w:val="009725AD"/>
    <w:rsid w:val="009741E0"/>
    <w:rsid w:val="00981012"/>
    <w:rsid w:val="009817C3"/>
    <w:rsid w:val="00982B2F"/>
    <w:rsid w:val="00984BC1"/>
    <w:rsid w:val="00985DE6"/>
    <w:rsid w:val="00986E43"/>
    <w:rsid w:val="009930B0"/>
    <w:rsid w:val="00994B20"/>
    <w:rsid w:val="00994BBE"/>
    <w:rsid w:val="0099506E"/>
    <w:rsid w:val="00996A3F"/>
    <w:rsid w:val="009A1ED4"/>
    <w:rsid w:val="009A2119"/>
    <w:rsid w:val="009A4C63"/>
    <w:rsid w:val="009A5AC8"/>
    <w:rsid w:val="009B43D5"/>
    <w:rsid w:val="009B6BE0"/>
    <w:rsid w:val="009B6D86"/>
    <w:rsid w:val="009C1860"/>
    <w:rsid w:val="009C2ADE"/>
    <w:rsid w:val="009C47E0"/>
    <w:rsid w:val="009C5D3C"/>
    <w:rsid w:val="009C6894"/>
    <w:rsid w:val="009D13DA"/>
    <w:rsid w:val="009D2A75"/>
    <w:rsid w:val="009D3ECC"/>
    <w:rsid w:val="009D64D4"/>
    <w:rsid w:val="009D69C0"/>
    <w:rsid w:val="009D6CF0"/>
    <w:rsid w:val="009D7E96"/>
    <w:rsid w:val="009E06E4"/>
    <w:rsid w:val="009E1599"/>
    <w:rsid w:val="009E36AE"/>
    <w:rsid w:val="009E4244"/>
    <w:rsid w:val="009E60D4"/>
    <w:rsid w:val="009E76C3"/>
    <w:rsid w:val="009F00FB"/>
    <w:rsid w:val="009F0A15"/>
    <w:rsid w:val="009F1287"/>
    <w:rsid w:val="009F14F2"/>
    <w:rsid w:val="009F24B7"/>
    <w:rsid w:val="009F6BFA"/>
    <w:rsid w:val="00A0066A"/>
    <w:rsid w:val="00A00938"/>
    <w:rsid w:val="00A01906"/>
    <w:rsid w:val="00A06B03"/>
    <w:rsid w:val="00A07438"/>
    <w:rsid w:val="00A130E5"/>
    <w:rsid w:val="00A13A9C"/>
    <w:rsid w:val="00A1495A"/>
    <w:rsid w:val="00A15E64"/>
    <w:rsid w:val="00A16839"/>
    <w:rsid w:val="00A168F2"/>
    <w:rsid w:val="00A23CFC"/>
    <w:rsid w:val="00A27D45"/>
    <w:rsid w:val="00A30E5E"/>
    <w:rsid w:val="00A31E58"/>
    <w:rsid w:val="00A343EE"/>
    <w:rsid w:val="00A357DA"/>
    <w:rsid w:val="00A40CC1"/>
    <w:rsid w:val="00A426BE"/>
    <w:rsid w:val="00A42DC2"/>
    <w:rsid w:val="00A46356"/>
    <w:rsid w:val="00A46C34"/>
    <w:rsid w:val="00A5207D"/>
    <w:rsid w:val="00A525F6"/>
    <w:rsid w:val="00A528C0"/>
    <w:rsid w:val="00A53910"/>
    <w:rsid w:val="00A53CD9"/>
    <w:rsid w:val="00A568F4"/>
    <w:rsid w:val="00A56A4F"/>
    <w:rsid w:val="00A57927"/>
    <w:rsid w:val="00A6231A"/>
    <w:rsid w:val="00A63D62"/>
    <w:rsid w:val="00A70B51"/>
    <w:rsid w:val="00A73C98"/>
    <w:rsid w:val="00A73F29"/>
    <w:rsid w:val="00A743AE"/>
    <w:rsid w:val="00A7772B"/>
    <w:rsid w:val="00A8157D"/>
    <w:rsid w:val="00A82D89"/>
    <w:rsid w:val="00A83D59"/>
    <w:rsid w:val="00A96BEC"/>
    <w:rsid w:val="00A973AA"/>
    <w:rsid w:val="00A97F02"/>
    <w:rsid w:val="00AA1336"/>
    <w:rsid w:val="00AA192D"/>
    <w:rsid w:val="00AA336B"/>
    <w:rsid w:val="00AA35F5"/>
    <w:rsid w:val="00AB176E"/>
    <w:rsid w:val="00AB1F35"/>
    <w:rsid w:val="00AB268B"/>
    <w:rsid w:val="00AB2A3D"/>
    <w:rsid w:val="00AB2FCB"/>
    <w:rsid w:val="00AB3EF8"/>
    <w:rsid w:val="00AB4022"/>
    <w:rsid w:val="00AB41E3"/>
    <w:rsid w:val="00AB6CB1"/>
    <w:rsid w:val="00AC0541"/>
    <w:rsid w:val="00AC43FF"/>
    <w:rsid w:val="00AC674E"/>
    <w:rsid w:val="00AC728E"/>
    <w:rsid w:val="00AD20DC"/>
    <w:rsid w:val="00AD3DD6"/>
    <w:rsid w:val="00AD4462"/>
    <w:rsid w:val="00AD46AA"/>
    <w:rsid w:val="00AD7556"/>
    <w:rsid w:val="00AE016F"/>
    <w:rsid w:val="00AE1EB9"/>
    <w:rsid w:val="00AE2CB5"/>
    <w:rsid w:val="00AE588D"/>
    <w:rsid w:val="00AE58AC"/>
    <w:rsid w:val="00AF0FD4"/>
    <w:rsid w:val="00AF2A0F"/>
    <w:rsid w:val="00AF3277"/>
    <w:rsid w:val="00AF3571"/>
    <w:rsid w:val="00AF7C43"/>
    <w:rsid w:val="00B0182C"/>
    <w:rsid w:val="00B032C9"/>
    <w:rsid w:val="00B04AE7"/>
    <w:rsid w:val="00B07D6F"/>
    <w:rsid w:val="00B101CF"/>
    <w:rsid w:val="00B10933"/>
    <w:rsid w:val="00B11249"/>
    <w:rsid w:val="00B131A4"/>
    <w:rsid w:val="00B14811"/>
    <w:rsid w:val="00B168B8"/>
    <w:rsid w:val="00B178F5"/>
    <w:rsid w:val="00B17EA0"/>
    <w:rsid w:val="00B210EB"/>
    <w:rsid w:val="00B21194"/>
    <w:rsid w:val="00B21663"/>
    <w:rsid w:val="00B21A62"/>
    <w:rsid w:val="00B241DD"/>
    <w:rsid w:val="00B24F49"/>
    <w:rsid w:val="00B26BB0"/>
    <w:rsid w:val="00B31015"/>
    <w:rsid w:val="00B31A10"/>
    <w:rsid w:val="00B3303E"/>
    <w:rsid w:val="00B35965"/>
    <w:rsid w:val="00B3616A"/>
    <w:rsid w:val="00B365B3"/>
    <w:rsid w:val="00B37007"/>
    <w:rsid w:val="00B37C7F"/>
    <w:rsid w:val="00B44561"/>
    <w:rsid w:val="00B44F88"/>
    <w:rsid w:val="00B46AC6"/>
    <w:rsid w:val="00B51829"/>
    <w:rsid w:val="00B52677"/>
    <w:rsid w:val="00B53554"/>
    <w:rsid w:val="00B60A2D"/>
    <w:rsid w:val="00B60F1D"/>
    <w:rsid w:val="00B62126"/>
    <w:rsid w:val="00B631F8"/>
    <w:rsid w:val="00B6444C"/>
    <w:rsid w:val="00B66B73"/>
    <w:rsid w:val="00B729E1"/>
    <w:rsid w:val="00B73512"/>
    <w:rsid w:val="00B736B3"/>
    <w:rsid w:val="00B73DA7"/>
    <w:rsid w:val="00B73E72"/>
    <w:rsid w:val="00B8336A"/>
    <w:rsid w:val="00B83DE0"/>
    <w:rsid w:val="00B856DD"/>
    <w:rsid w:val="00B86599"/>
    <w:rsid w:val="00B87348"/>
    <w:rsid w:val="00B9220B"/>
    <w:rsid w:val="00B92AC4"/>
    <w:rsid w:val="00B938F8"/>
    <w:rsid w:val="00BA0A2F"/>
    <w:rsid w:val="00BA165D"/>
    <w:rsid w:val="00BA3373"/>
    <w:rsid w:val="00BA4324"/>
    <w:rsid w:val="00BA7646"/>
    <w:rsid w:val="00BB0403"/>
    <w:rsid w:val="00BB5C51"/>
    <w:rsid w:val="00BB5CD1"/>
    <w:rsid w:val="00BB66CF"/>
    <w:rsid w:val="00BB7858"/>
    <w:rsid w:val="00BB7BE2"/>
    <w:rsid w:val="00BB7C5B"/>
    <w:rsid w:val="00BC2333"/>
    <w:rsid w:val="00BC382D"/>
    <w:rsid w:val="00BC4544"/>
    <w:rsid w:val="00BD07B9"/>
    <w:rsid w:val="00BD1D8F"/>
    <w:rsid w:val="00BD1EC5"/>
    <w:rsid w:val="00BD305D"/>
    <w:rsid w:val="00BD3410"/>
    <w:rsid w:val="00BD3488"/>
    <w:rsid w:val="00BD5F02"/>
    <w:rsid w:val="00BD6446"/>
    <w:rsid w:val="00BD6F64"/>
    <w:rsid w:val="00BD7CE4"/>
    <w:rsid w:val="00BE19DE"/>
    <w:rsid w:val="00BE2BB0"/>
    <w:rsid w:val="00BE5A21"/>
    <w:rsid w:val="00BE5A99"/>
    <w:rsid w:val="00BE6E7B"/>
    <w:rsid w:val="00BE703C"/>
    <w:rsid w:val="00BE76C3"/>
    <w:rsid w:val="00BE799C"/>
    <w:rsid w:val="00BF1327"/>
    <w:rsid w:val="00BF348A"/>
    <w:rsid w:val="00BF3FC7"/>
    <w:rsid w:val="00BF58B0"/>
    <w:rsid w:val="00C001AC"/>
    <w:rsid w:val="00C024C5"/>
    <w:rsid w:val="00C03901"/>
    <w:rsid w:val="00C04A9D"/>
    <w:rsid w:val="00C0643A"/>
    <w:rsid w:val="00C07590"/>
    <w:rsid w:val="00C10FEA"/>
    <w:rsid w:val="00C115A9"/>
    <w:rsid w:val="00C124A4"/>
    <w:rsid w:val="00C12B75"/>
    <w:rsid w:val="00C173ED"/>
    <w:rsid w:val="00C17D67"/>
    <w:rsid w:val="00C2128E"/>
    <w:rsid w:val="00C21B6D"/>
    <w:rsid w:val="00C23299"/>
    <w:rsid w:val="00C23AF0"/>
    <w:rsid w:val="00C26E3D"/>
    <w:rsid w:val="00C27552"/>
    <w:rsid w:val="00C27683"/>
    <w:rsid w:val="00C304F6"/>
    <w:rsid w:val="00C31A0D"/>
    <w:rsid w:val="00C354CB"/>
    <w:rsid w:val="00C37AA9"/>
    <w:rsid w:val="00C41050"/>
    <w:rsid w:val="00C4164E"/>
    <w:rsid w:val="00C4251F"/>
    <w:rsid w:val="00C44A12"/>
    <w:rsid w:val="00C452B8"/>
    <w:rsid w:val="00C472AE"/>
    <w:rsid w:val="00C474BA"/>
    <w:rsid w:val="00C47B58"/>
    <w:rsid w:val="00C5025C"/>
    <w:rsid w:val="00C51D44"/>
    <w:rsid w:val="00C53732"/>
    <w:rsid w:val="00C538FA"/>
    <w:rsid w:val="00C5394C"/>
    <w:rsid w:val="00C57164"/>
    <w:rsid w:val="00C65D9A"/>
    <w:rsid w:val="00C66C7C"/>
    <w:rsid w:val="00C7265C"/>
    <w:rsid w:val="00C74DF2"/>
    <w:rsid w:val="00C7606A"/>
    <w:rsid w:val="00C84234"/>
    <w:rsid w:val="00C84FAB"/>
    <w:rsid w:val="00C92A6C"/>
    <w:rsid w:val="00C93195"/>
    <w:rsid w:val="00C96358"/>
    <w:rsid w:val="00C96FB3"/>
    <w:rsid w:val="00C97D1A"/>
    <w:rsid w:val="00CA4D8C"/>
    <w:rsid w:val="00CA637F"/>
    <w:rsid w:val="00CA72F2"/>
    <w:rsid w:val="00CA75D3"/>
    <w:rsid w:val="00CB08BF"/>
    <w:rsid w:val="00CB2CA0"/>
    <w:rsid w:val="00CB7EB6"/>
    <w:rsid w:val="00CC0641"/>
    <w:rsid w:val="00CC167E"/>
    <w:rsid w:val="00CC1EBB"/>
    <w:rsid w:val="00CC22A4"/>
    <w:rsid w:val="00CC283D"/>
    <w:rsid w:val="00CC2857"/>
    <w:rsid w:val="00CC455E"/>
    <w:rsid w:val="00CC4D8D"/>
    <w:rsid w:val="00CC6250"/>
    <w:rsid w:val="00CC6BC0"/>
    <w:rsid w:val="00CC704B"/>
    <w:rsid w:val="00CD31FF"/>
    <w:rsid w:val="00CD4F7E"/>
    <w:rsid w:val="00CD5296"/>
    <w:rsid w:val="00CD5DFC"/>
    <w:rsid w:val="00CD5FBE"/>
    <w:rsid w:val="00CD6498"/>
    <w:rsid w:val="00CD6A6B"/>
    <w:rsid w:val="00CD736C"/>
    <w:rsid w:val="00CE2CC9"/>
    <w:rsid w:val="00CE3E40"/>
    <w:rsid w:val="00CE47BD"/>
    <w:rsid w:val="00CE5757"/>
    <w:rsid w:val="00CE7D87"/>
    <w:rsid w:val="00CF0E7A"/>
    <w:rsid w:val="00CF1415"/>
    <w:rsid w:val="00CF464C"/>
    <w:rsid w:val="00CF4AAD"/>
    <w:rsid w:val="00CF4FE3"/>
    <w:rsid w:val="00CF6B90"/>
    <w:rsid w:val="00D02EFF"/>
    <w:rsid w:val="00D0509A"/>
    <w:rsid w:val="00D060E2"/>
    <w:rsid w:val="00D07A66"/>
    <w:rsid w:val="00D07DF8"/>
    <w:rsid w:val="00D13FB6"/>
    <w:rsid w:val="00D14186"/>
    <w:rsid w:val="00D1428B"/>
    <w:rsid w:val="00D1445E"/>
    <w:rsid w:val="00D14B91"/>
    <w:rsid w:val="00D215A4"/>
    <w:rsid w:val="00D21AF0"/>
    <w:rsid w:val="00D24238"/>
    <w:rsid w:val="00D25E81"/>
    <w:rsid w:val="00D315E2"/>
    <w:rsid w:val="00D323E7"/>
    <w:rsid w:val="00D3296D"/>
    <w:rsid w:val="00D34D2E"/>
    <w:rsid w:val="00D360E2"/>
    <w:rsid w:val="00D42EA6"/>
    <w:rsid w:val="00D44820"/>
    <w:rsid w:val="00D4493B"/>
    <w:rsid w:val="00D44F16"/>
    <w:rsid w:val="00D45C38"/>
    <w:rsid w:val="00D467F6"/>
    <w:rsid w:val="00D46D67"/>
    <w:rsid w:val="00D475B8"/>
    <w:rsid w:val="00D503FC"/>
    <w:rsid w:val="00D50CDB"/>
    <w:rsid w:val="00D5117E"/>
    <w:rsid w:val="00D53610"/>
    <w:rsid w:val="00D57A69"/>
    <w:rsid w:val="00D616DD"/>
    <w:rsid w:val="00D6363D"/>
    <w:rsid w:val="00D63B54"/>
    <w:rsid w:val="00D640DE"/>
    <w:rsid w:val="00D6496F"/>
    <w:rsid w:val="00D65108"/>
    <w:rsid w:val="00D66EB0"/>
    <w:rsid w:val="00D67839"/>
    <w:rsid w:val="00D736CC"/>
    <w:rsid w:val="00D73C19"/>
    <w:rsid w:val="00D81772"/>
    <w:rsid w:val="00D863FF"/>
    <w:rsid w:val="00D86424"/>
    <w:rsid w:val="00D869CE"/>
    <w:rsid w:val="00D86AF9"/>
    <w:rsid w:val="00D87BCF"/>
    <w:rsid w:val="00D94B41"/>
    <w:rsid w:val="00D96356"/>
    <w:rsid w:val="00D97E8C"/>
    <w:rsid w:val="00DA3070"/>
    <w:rsid w:val="00DA3BB1"/>
    <w:rsid w:val="00DA5120"/>
    <w:rsid w:val="00DA5964"/>
    <w:rsid w:val="00DA6F83"/>
    <w:rsid w:val="00DA7DFB"/>
    <w:rsid w:val="00DA7EF6"/>
    <w:rsid w:val="00DB2C9E"/>
    <w:rsid w:val="00DB38AA"/>
    <w:rsid w:val="00DC0329"/>
    <w:rsid w:val="00DC5C1D"/>
    <w:rsid w:val="00DC6777"/>
    <w:rsid w:val="00DD1E85"/>
    <w:rsid w:val="00DD1F5C"/>
    <w:rsid w:val="00DD3910"/>
    <w:rsid w:val="00DE1B53"/>
    <w:rsid w:val="00DE2859"/>
    <w:rsid w:val="00DE307B"/>
    <w:rsid w:val="00DE3644"/>
    <w:rsid w:val="00DE53C9"/>
    <w:rsid w:val="00DE6A08"/>
    <w:rsid w:val="00DF0D1A"/>
    <w:rsid w:val="00DF4A37"/>
    <w:rsid w:val="00DF544E"/>
    <w:rsid w:val="00DF5839"/>
    <w:rsid w:val="00DF5DA1"/>
    <w:rsid w:val="00E004CF"/>
    <w:rsid w:val="00E00D12"/>
    <w:rsid w:val="00E039DB"/>
    <w:rsid w:val="00E04112"/>
    <w:rsid w:val="00E05966"/>
    <w:rsid w:val="00E05F4F"/>
    <w:rsid w:val="00E06997"/>
    <w:rsid w:val="00E1250F"/>
    <w:rsid w:val="00E12C00"/>
    <w:rsid w:val="00E1319A"/>
    <w:rsid w:val="00E15BDB"/>
    <w:rsid w:val="00E16315"/>
    <w:rsid w:val="00E16895"/>
    <w:rsid w:val="00E20BE9"/>
    <w:rsid w:val="00E22007"/>
    <w:rsid w:val="00E25134"/>
    <w:rsid w:val="00E27268"/>
    <w:rsid w:val="00E30B37"/>
    <w:rsid w:val="00E31320"/>
    <w:rsid w:val="00E316D1"/>
    <w:rsid w:val="00E31D17"/>
    <w:rsid w:val="00E36597"/>
    <w:rsid w:val="00E37491"/>
    <w:rsid w:val="00E375A2"/>
    <w:rsid w:val="00E40001"/>
    <w:rsid w:val="00E402CB"/>
    <w:rsid w:val="00E403A1"/>
    <w:rsid w:val="00E418AE"/>
    <w:rsid w:val="00E43050"/>
    <w:rsid w:val="00E4306D"/>
    <w:rsid w:val="00E43E01"/>
    <w:rsid w:val="00E44789"/>
    <w:rsid w:val="00E46CA2"/>
    <w:rsid w:val="00E50B25"/>
    <w:rsid w:val="00E51EA2"/>
    <w:rsid w:val="00E51EBD"/>
    <w:rsid w:val="00E52063"/>
    <w:rsid w:val="00E52B1C"/>
    <w:rsid w:val="00E52B51"/>
    <w:rsid w:val="00E53366"/>
    <w:rsid w:val="00E57672"/>
    <w:rsid w:val="00E61EDE"/>
    <w:rsid w:val="00E62D62"/>
    <w:rsid w:val="00E631D9"/>
    <w:rsid w:val="00E66751"/>
    <w:rsid w:val="00E66F09"/>
    <w:rsid w:val="00E72E03"/>
    <w:rsid w:val="00E7539F"/>
    <w:rsid w:val="00E77F39"/>
    <w:rsid w:val="00E80A37"/>
    <w:rsid w:val="00E82F58"/>
    <w:rsid w:val="00E83961"/>
    <w:rsid w:val="00E84518"/>
    <w:rsid w:val="00E86644"/>
    <w:rsid w:val="00E86824"/>
    <w:rsid w:val="00E911EB"/>
    <w:rsid w:val="00E914C2"/>
    <w:rsid w:val="00E94418"/>
    <w:rsid w:val="00E9663A"/>
    <w:rsid w:val="00E970B7"/>
    <w:rsid w:val="00EA269E"/>
    <w:rsid w:val="00EA7552"/>
    <w:rsid w:val="00EA76C0"/>
    <w:rsid w:val="00EB55FC"/>
    <w:rsid w:val="00EB5D4A"/>
    <w:rsid w:val="00EB62E5"/>
    <w:rsid w:val="00EB6689"/>
    <w:rsid w:val="00EB6C63"/>
    <w:rsid w:val="00EB764C"/>
    <w:rsid w:val="00EB7E69"/>
    <w:rsid w:val="00ED1C0C"/>
    <w:rsid w:val="00ED5D6F"/>
    <w:rsid w:val="00ED797C"/>
    <w:rsid w:val="00EE00B7"/>
    <w:rsid w:val="00EE124C"/>
    <w:rsid w:val="00EE373F"/>
    <w:rsid w:val="00EE3B0A"/>
    <w:rsid w:val="00EE76B0"/>
    <w:rsid w:val="00EF0C77"/>
    <w:rsid w:val="00EF2103"/>
    <w:rsid w:val="00EF55A5"/>
    <w:rsid w:val="00EF753E"/>
    <w:rsid w:val="00F02106"/>
    <w:rsid w:val="00F04A73"/>
    <w:rsid w:val="00F04F2F"/>
    <w:rsid w:val="00F054AA"/>
    <w:rsid w:val="00F05A9A"/>
    <w:rsid w:val="00F05ABF"/>
    <w:rsid w:val="00F05B0D"/>
    <w:rsid w:val="00F06000"/>
    <w:rsid w:val="00F1048B"/>
    <w:rsid w:val="00F1260D"/>
    <w:rsid w:val="00F147B4"/>
    <w:rsid w:val="00F14AEE"/>
    <w:rsid w:val="00F200D9"/>
    <w:rsid w:val="00F26063"/>
    <w:rsid w:val="00F26949"/>
    <w:rsid w:val="00F26A7A"/>
    <w:rsid w:val="00F35676"/>
    <w:rsid w:val="00F359F5"/>
    <w:rsid w:val="00F35C04"/>
    <w:rsid w:val="00F36EFB"/>
    <w:rsid w:val="00F41B33"/>
    <w:rsid w:val="00F41DD2"/>
    <w:rsid w:val="00F42036"/>
    <w:rsid w:val="00F43160"/>
    <w:rsid w:val="00F4496E"/>
    <w:rsid w:val="00F44BE4"/>
    <w:rsid w:val="00F44DC2"/>
    <w:rsid w:val="00F4755C"/>
    <w:rsid w:val="00F475DB"/>
    <w:rsid w:val="00F509C3"/>
    <w:rsid w:val="00F51A03"/>
    <w:rsid w:val="00F54FB8"/>
    <w:rsid w:val="00F55E56"/>
    <w:rsid w:val="00F64B1C"/>
    <w:rsid w:val="00F665D3"/>
    <w:rsid w:val="00F7073A"/>
    <w:rsid w:val="00F727B3"/>
    <w:rsid w:val="00F8012A"/>
    <w:rsid w:val="00F80327"/>
    <w:rsid w:val="00F818D3"/>
    <w:rsid w:val="00F818F8"/>
    <w:rsid w:val="00F83797"/>
    <w:rsid w:val="00F83E3C"/>
    <w:rsid w:val="00F87B13"/>
    <w:rsid w:val="00F90BC9"/>
    <w:rsid w:val="00F923F0"/>
    <w:rsid w:val="00F92E63"/>
    <w:rsid w:val="00F93625"/>
    <w:rsid w:val="00F953D6"/>
    <w:rsid w:val="00F95F08"/>
    <w:rsid w:val="00F96154"/>
    <w:rsid w:val="00FA2277"/>
    <w:rsid w:val="00FA6464"/>
    <w:rsid w:val="00FA6BE1"/>
    <w:rsid w:val="00FA6E2A"/>
    <w:rsid w:val="00FB12FA"/>
    <w:rsid w:val="00FB27EF"/>
    <w:rsid w:val="00FB370E"/>
    <w:rsid w:val="00FB3F5A"/>
    <w:rsid w:val="00FB5B32"/>
    <w:rsid w:val="00FC018D"/>
    <w:rsid w:val="00FC1B67"/>
    <w:rsid w:val="00FC3AD7"/>
    <w:rsid w:val="00FC6558"/>
    <w:rsid w:val="00FD208F"/>
    <w:rsid w:val="00FD22B3"/>
    <w:rsid w:val="00FD2DD8"/>
    <w:rsid w:val="00FD4A64"/>
    <w:rsid w:val="00FD4BEE"/>
    <w:rsid w:val="00FD4EA9"/>
    <w:rsid w:val="00FE1595"/>
    <w:rsid w:val="00FE22D9"/>
    <w:rsid w:val="00FE36AF"/>
    <w:rsid w:val="00FE52B0"/>
    <w:rsid w:val="00FE5CDC"/>
    <w:rsid w:val="00FE777A"/>
    <w:rsid w:val="00FF1B71"/>
    <w:rsid w:val="00FF3082"/>
    <w:rsid w:val="00FF3508"/>
    <w:rsid w:val="00FF3617"/>
    <w:rsid w:val="00FF36D4"/>
    <w:rsid w:val="00FF38F6"/>
    <w:rsid w:val="00FF4137"/>
    <w:rsid w:val="00FF5D90"/>
    <w:rsid w:val="00FF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4D9321"/>
  <w15:chartTrackingRefBased/>
  <w15:docId w15:val="{C1D032FC-0F5F-45B6-8A10-E0C3B051D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57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2378D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76F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D20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131A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foote"/>
    <w:basedOn w:val="Normal"/>
    <w:link w:val="CabealhoChar"/>
    <w:uiPriority w:val="99"/>
    <w:unhideWhenUsed/>
    <w:rsid w:val="003657D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foote Char"/>
    <w:basedOn w:val="Fontepargpadro"/>
    <w:link w:val="Cabealho"/>
    <w:uiPriority w:val="99"/>
    <w:rsid w:val="003657D1"/>
  </w:style>
  <w:style w:type="paragraph" w:styleId="Rodap">
    <w:name w:val="footer"/>
    <w:basedOn w:val="Normal"/>
    <w:link w:val="RodapChar"/>
    <w:uiPriority w:val="99"/>
    <w:unhideWhenUsed/>
    <w:rsid w:val="003657D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657D1"/>
  </w:style>
  <w:style w:type="character" w:styleId="Hyperlink">
    <w:name w:val="Hyperlink"/>
    <w:basedOn w:val="Fontepargpadro"/>
    <w:uiPriority w:val="99"/>
    <w:unhideWhenUsed/>
    <w:rsid w:val="003657D1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359F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359F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2106A1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styleId="TextosemFormatao">
    <w:name w:val="Plain Text"/>
    <w:basedOn w:val="Normal"/>
    <w:link w:val="TextosemFormataoChar"/>
    <w:uiPriority w:val="99"/>
    <w:semiHidden/>
    <w:unhideWhenUsed/>
    <w:rsid w:val="002106A1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rsid w:val="002106A1"/>
    <w:rPr>
      <w:rFonts w:ascii="Calibri" w:hAnsi="Calibri"/>
      <w:szCs w:val="21"/>
    </w:rPr>
  </w:style>
  <w:style w:type="character" w:customStyle="1" w:styleId="DefaultFontHxMailStyle">
    <w:name w:val="Default Font HxMail Style"/>
    <w:basedOn w:val="Fontepargpadro"/>
    <w:rsid w:val="002106A1"/>
    <w:rPr>
      <w:rFonts w:ascii="Segoe UI" w:hAnsi="Segoe UI" w:cs="Segoe UI" w:hint="default"/>
      <w:b w:val="0"/>
      <w:bCs w:val="0"/>
      <w:i w:val="0"/>
      <w:iCs w:val="0"/>
      <w:strike w:val="0"/>
      <w:dstrike w:val="0"/>
      <w:color w:val="auto"/>
      <w:u w:val="none"/>
      <w:effect w:val="none"/>
    </w:rPr>
  </w:style>
  <w:style w:type="paragraph" w:styleId="Textodecomentrio">
    <w:name w:val="annotation text"/>
    <w:basedOn w:val="Normal"/>
    <w:link w:val="TextodecomentrioChar"/>
    <w:uiPriority w:val="99"/>
    <w:unhideWhenUsed/>
    <w:rsid w:val="00E40001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E40001"/>
    <w:rPr>
      <w:rFonts w:ascii="Times New Roman" w:eastAsia="Times New Roman" w:hAnsi="Times New Roman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39"/>
    <w:rsid w:val="000137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13712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D208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131A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t-BR"/>
    </w:rPr>
  </w:style>
  <w:style w:type="paragraph" w:styleId="PargrafodaLista">
    <w:name w:val="List Paragraph"/>
    <w:aliases w:val="Parágrafo da Lista 1,titulo 3,Párrafo de lista1,Bullets,Lista vistosa - Énfasis 11,fuente,componente,Fonte PB,Parágrafo da Lista1,Subtit. 3"/>
    <w:basedOn w:val="Normal"/>
    <w:link w:val="PargrafodaListaChar"/>
    <w:uiPriority w:val="34"/>
    <w:qFormat/>
    <w:rsid w:val="00A00938"/>
    <w:pPr>
      <w:ind w:left="720"/>
      <w:contextualSpacing/>
    </w:pPr>
  </w:style>
  <w:style w:type="character" w:styleId="MenoPendente">
    <w:name w:val="Unresolved Mention"/>
    <w:basedOn w:val="Fontepargpadro"/>
    <w:uiPriority w:val="99"/>
    <w:semiHidden/>
    <w:unhideWhenUsed/>
    <w:rsid w:val="00625927"/>
    <w:rPr>
      <w:color w:val="605E5C"/>
      <w:shd w:val="clear" w:color="auto" w:fill="E1DFDD"/>
    </w:rPr>
  </w:style>
  <w:style w:type="character" w:customStyle="1" w:styleId="Ttulo1Char">
    <w:name w:val="Título 1 Char"/>
    <w:basedOn w:val="Fontepargpadro"/>
    <w:link w:val="Ttulo1"/>
    <w:rsid w:val="002378D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paragraph" w:styleId="Corpodetexto">
    <w:name w:val="Body Text"/>
    <w:basedOn w:val="Normal"/>
    <w:link w:val="CorpodetextoChar"/>
    <w:rsid w:val="002378D7"/>
    <w:pPr>
      <w:spacing w:line="360" w:lineRule="auto"/>
      <w:jc w:val="both"/>
    </w:pPr>
    <w:rPr>
      <w:rFonts w:ascii="Arial" w:hAnsi="Arial"/>
      <w:b/>
      <w:bCs/>
      <w:sz w:val="28"/>
      <w:szCs w:val="20"/>
      <w:lang w:val="x-none" w:eastAsia="x-none"/>
    </w:rPr>
  </w:style>
  <w:style w:type="character" w:customStyle="1" w:styleId="CorpodetextoChar">
    <w:name w:val="Corpo de texto Char"/>
    <w:basedOn w:val="Fontepargpadro"/>
    <w:link w:val="Corpodetexto"/>
    <w:rsid w:val="002378D7"/>
    <w:rPr>
      <w:rFonts w:ascii="Arial" w:eastAsia="Times New Roman" w:hAnsi="Arial" w:cs="Times New Roman"/>
      <w:b/>
      <w:bCs/>
      <w:sz w:val="28"/>
      <w:szCs w:val="20"/>
      <w:lang w:val="x-none" w:eastAsia="x-none"/>
    </w:rPr>
  </w:style>
  <w:style w:type="paragraph" w:customStyle="1" w:styleId="Standard">
    <w:name w:val="Standard"/>
    <w:rsid w:val="002B63A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color w:val="000000"/>
      <w:kern w:val="3"/>
      <w:sz w:val="24"/>
      <w:lang w:eastAsia="pt-BR"/>
    </w:rPr>
  </w:style>
  <w:style w:type="paragraph" w:customStyle="1" w:styleId="Textbody">
    <w:name w:val="Text body"/>
    <w:basedOn w:val="Standard"/>
    <w:rsid w:val="002B63AB"/>
    <w:pPr>
      <w:jc w:val="both"/>
    </w:pPr>
  </w:style>
  <w:style w:type="character" w:styleId="Forte">
    <w:name w:val="Strong"/>
    <w:basedOn w:val="Fontepargpadro"/>
    <w:uiPriority w:val="22"/>
    <w:qFormat/>
    <w:rsid w:val="002B63AB"/>
    <w:rPr>
      <w:b/>
      <w:bCs/>
    </w:rPr>
  </w:style>
  <w:style w:type="table" w:customStyle="1" w:styleId="TableNormal">
    <w:name w:val="Table Normal"/>
    <w:rsid w:val="00652E8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t-BR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rpo">
    <w:name w:val="Corpo"/>
    <w:rsid w:val="00652E8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eastAsia="pt-BR"/>
      <w14:textOutline w14:w="0" w14:cap="flat" w14:cmpd="sng" w14:algn="ctr">
        <w14:noFill/>
        <w14:prstDash w14:val="solid"/>
        <w14:bevel/>
      </w14:textOutline>
    </w:rPr>
  </w:style>
  <w:style w:type="paragraph" w:styleId="SemEspaamento">
    <w:name w:val="No Spacing"/>
    <w:link w:val="SemEspaamentoChar"/>
    <w:uiPriority w:val="1"/>
    <w:qFormat/>
    <w:rsid w:val="00652E8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val="pt-PT" w:eastAsia="pt-BR"/>
    </w:rPr>
  </w:style>
  <w:style w:type="paragraph" w:styleId="CabealhodoSumrio">
    <w:name w:val="TOC Heading"/>
    <w:next w:val="Corpo"/>
    <w:uiPriority w:val="39"/>
    <w:qFormat/>
    <w:rsid w:val="00652E84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240" w:after="0"/>
    </w:pPr>
    <w:rPr>
      <w:rFonts w:ascii="Calibri Light" w:eastAsia="Arial Unicode MS" w:hAnsi="Calibri Light" w:cs="Arial Unicode MS"/>
      <w:color w:val="2E74B5"/>
      <w:sz w:val="32"/>
      <w:szCs w:val="32"/>
      <w:u w:color="2E74B5"/>
      <w:bdr w:val="nil"/>
      <w:lang w:val="pt-PT" w:eastAsia="pt-BR"/>
    </w:rPr>
  </w:style>
  <w:style w:type="numbering" w:customStyle="1" w:styleId="EstiloImportado2">
    <w:name w:val="Estilo Importado 2"/>
    <w:rsid w:val="00652E84"/>
    <w:pPr>
      <w:numPr>
        <w:numId w:val="1"/>
      </w:numPr>
    </w:pPr>
  </w:style>
  <w:style w:type="numbering" w:customStyle="1" w:styleId="EstiloImportado3">
    <w:name w:val="Estilo Importado 3"/>
    <w:rsid w:val="00652E84"/>
    <w:pPr>
      <w:numPr>
        <w:numId w:val="2"/>
      </w:numPr>
    </w:pPr>
  </w:style>
  <w:style w:type="numbering" w:customStyle="1" w:styleId="EstiloImportado4">
    <w:name w:val="Estilo Importado 4"/>
    <w:rsid w:val="00652E84"/>
    <w:pPr>
      <w:numPr>
        <w:numId w:val="3"/>
      </w:numPr>
    </w:pPr>
  </w:style>
  <w:style w:type="numbering" w:customStyle="1" w:styleId="EstiloImportado5">
    <w:name w:val="Estilo Importado 5"/>
    <w:rsid w:val="00652E84"/>
    <w:pPr>
      <w:numPr>
        <w:numId w:val="4"/>
      </w:numPr>
    </w:pPr>
  </w:style>
  <w:style w:type="numbering" w:customStyle="1" w:styleId="EstiloImportado6">
    <w:name w:val="Estilo Importado 6"/>
    <w:rsid w:val="00652E84"/>
    <w:pPr>
      <w:numPr>
        <w:numId w:val="5"/>
      </w:numPr>
    </w:pPr>
  </w:style>
  <w:style w:type="character" w:customStyle="1" w:styleId="SemEspaamentoChar">
    <w:name w:val="Sem Espaçamento Char"/>
    <w:basedOn w:val="Fontepargpadro"/>
    <w:link w:val="SemEspaamento"/>
    <w:uiPriority w:val="1"/>
    <w:rsid w:val="00652E84"/>
    <w:rPr>
      <w:rFonts w:ascii="Calibri" w:eastAsia="Calibri" w:hAnsi="Calibri" w:cs="Calibri"/>
      <w:color w:val="000000"/>
      <w:u w:color="000000"/>
      <w:bdr w:val="nil"/>
      <w:lang w:val="pt-PT" w:eastAsia="pt-BR"/>
    </w:rPr>
  </w:style>
  <w:style w:type="character" w:customStyle="1" w:styleId="PargrafodaListaChar">
    <w:name w:val="Parágrafo da Lista Char"/>
    <w:aliases w:val="Parágrafo da Lista 1 Char,titulo 3 Char,Párrafo de lista1 Char,Bullets Char,Lista vistosa - Énfasis 11 Char,fuente Char,componente Char,Fonte PB Char,Parágrafo da Lista1 Char,Subtit. 3 Char"/>
    <w:link w:val="PargrafodaLista"/>
    <w:uiPriority w:val="34"/>
    <w:locked/>
    <w:rsid w:val="00652E84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uv3um">
    <w:name w:val="uv3um"/>
    <w:basedOn w:val="Fontepargpadro"/>
    <w:rsid w:val="00652E84"/>
  </w:style>
  <w:style w:type="paragraph" w:styleId="Sumrio1">
    <w:name w:val="toc 1"/>
    <w:basedOn w:val="Normal"/>
    <w:next w:val="Normal"/>
    <w:autoRedefine/>
    <w:uiPriority w:val="39"/>
    <w:unhideWhenUsed/>
    <w:rsid w:val="00652E84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426"/>
        <w:tab w:val="right" w:leader="dot" w:pos="9062"/>
      </w:tabs>
      <w:spacing w:after="100"/>
    </w:pPr>
    <w:rPr>
      <w:rFonts w:eastAsia="Arial Unicode MS"/>
      <w:bdr w:val="nil"/>
      <w:lang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652E84"/>
    <w:pPr>
      <w:numPr>
        <w:ilvl w:val="1"/>
      </w:numPr>
      <w:pBdr>
        <w:top w:val="nil"/>
        <w:left w:val="nil"/>
        <w:bottom w:val="nil"/>
        <w:right w:val="nil"/>
        <w:between w:val="nil"/>
        <w:bar w:val="nil"/>
      </w:pBd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bdr w:val="nil"/>
      <w:lang w:eastAsia="en-US"/>
    </w:rPr>
  </w:style>
  <w:style w:type="character" w:customStyle="1" w:styleId="SubttuloChar">
    <w:name w:val="Subtítulo Char"/>
    <w:basedOn w:val="Fontepargpadro"/>
    <w:link w:val="Subttulo"/>
    <w:uiPriority w:val="11"/>
    <w:rsid w:val="00652E84"/>
    <w:rPr>
      <w:rFonts w:eastAsiaTheme="minorEastAsia"/>
      <w:color w:val="5A5A5A" w:themeColor="text1" w:themeTint="A5"/>
      <w:spacing w:val="15"/>
      <w:bdr w:val="nil"/>
    </w:rPr>
  </w:style>
  <w:style w:type="character" w:styleId="Refdecomentrio">
    <w:name w:val="annotation reference"/>
    <w:basedOn w:val="Fontepargpadro"/>
    <w:uiPriority w:val="99"/>
    <w:semiHidden/>
    <w:unhideWhenUsed/>
    <w:rsid w:val="00652E84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652E84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/>
      <w:bCs/>
      <w:bdr w:val="nil"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652E84"/>
    <w:rPr>
      <w:rFonts w:ascii="Times New Roman" w:eastAsia="Arial Unicode MS" w:hAnsi="Times New Roman" w:cs="Times New Roman"/>
      <w:b/>
      <w:bCs/>
      <w:sz w:val="20"/>
      <w:szCs w:val="20"/>
      <w:bdr w:val="nil"/>
      <w:lang w:eastAsia="pt-BR"/>
    </w:rPr>
  </w:style>
  <w:style w:type="paragraph" w:styleId="Sumrio2">
    <w:name w:val="toc 2"/>
    <w:basedOn w:val="Normal"/>
    <w:next w:val="Normal"/>
    <w:autoRedefine/>
    <w:uiPriority w:val="39"/>
    <w:unhideWhenUsed/>
    <w:rsid w:val="00055CED"/>
    <w:pPr>
      <w:spacing w:after="100" w:line="278" w:lineRule="auto"/>
      <w:ind w:left="24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Sumrio3">
    <w:name w:val="toc 3"/>
    <w:basedOn w:val="Normal"/>
    <w:next w:val="Normal"/>
    <w:autoRedefine/>
    <w:uiPriority w:val="39"/>
    <w:unhideWhenUsed/>
    <w:rsid w:val="00055CED"/>
    <w:pPr>
      <w:spacing w:after="100" w:line="278" w:lineRule="auto"/>
      <w:ind w:left="48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Sumrio4">
    <w:name w:val="toc 4"/>
    <w:basedOn w:val="Normal"/>
    <w:next w:val="Normal"/>
    <w:autoRedefine/>
    <w:uiPriority w:val="39"/>
    <w:unhideWhenUsed/>
    <w:rsid w:val="00055CED"/>
    <w:pPr>
      <w:spacing w:after="100" w:line="278" w:lineRule="auto"/>
      <w:ind w:left="72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Sumrio5">
    <w:name w:val="toc 5"/>
    <w:basedOn w:val="Normal"/>
    <w:next w:val="Normal"/>
    <w:autoRedefine/>
    <w:uiPriority w:val="39"/>
    <w:unhideWhenUsed/>
    <w:rsid w:val="00055CED"/>
    <w:pPr>
      <w:spacing w:after="100" w:line="278" w:lineRule="auto"/>
      <w:ind w:left="96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Sumrio6">
    <w:name w:val="toc 6"/>
    <w:basedOn w:val="Normal"/>
    <w:next w:val="Normal"/>
    <w:autoRedefine/>
    <w:uiPriority w:val="39"/>
    <w:unhideWhenUsed/>
    <w:rsid w:val="00055CED"/>
    <w:pPr>
      <w:spacing w:after="100" w:line="278" w:lineRule="auto"/>
      <w:ind w:left="120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Sumrio7">
    <w:name w:val="toc 7"/>
    <w:basedOn w:val="Normal"/>
    <w:next w:val="Normal"/>
    <w:autoRedefine/>
    <w:uiPriority w:val="39"/>
    <w:unhideWhenUsed/>
    <w:rsid w:val="00055CED"/>
    <w:pPr>
      <w:spacing w:after="100" w:line="278" w:lineRule="auto"/>
      <w:ind w:left="144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Sumrio8">
    <w:name w:val="toc 8"/>
    <w:basedOn w:val="Normal"/>
    <w:next w:val="Normal"/>
    <w:autoRedefine/>
    <w:uiPriority w:val="39"/>
    <w:unhideWhenUsed/>
    <w:rsid w:val="00055CED"/>
    <w:pPr>
      <w:spacing w:after="100" w:line="278" w:lineRule="auto"/>
      <w:ind w:left="168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Sumrio9">
    <w:name w:val="toc 9"/>
    <w:basedOn w:val="Normal"/>
    <w:next w:val="Normal"/>
    <w:autoRedefine/>
    <w:uiPriority w:val="39"/>
    <w:unhideWhenUsed/>
    <w:rsid w:val="00055CED"/>
    <w:pPr>
      <w:spacing w:after="100" w:line="278" w:lineRule="auto"/>
      <w:ind w:left="192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customStyle="1" w:styleId="p1">
    <w:name w:val="p1"/>
    <w:basedOn w:val="Normal"/>
    <w:rsid w:val="00055CED"/>
    <w:rPr>
      <w:rFonts w:ascii="Trebuchet MS" w:hAnsi="Trebuchet MS"/>
      <w:color w:val="000000"/>
      <w:sz w:val="18"/>
      <w:szCs w:val="18"/>
    </w:rPr>
  </w:style>
  <w:style w:type="paragraph" w:customStyle="1" w:styleId="p2">
    <w:name w:val="p2"/>
    <w:basedOn w:val="Normal"/>
    <w:rsid w:val="00055CED"/>
    <w:rPr>
      <w:rFonts w:ascii="Helvetica" w:hAnsi="Helvetica"/>
      <w:color w:val="000000"/>
      <w:sz w:val="12"/>
      <w:szCs w:val="12"/>
    </w:rPr>
  </w:style>
  <w:style w:type="character" w:customStyle="1" w:styleId="s1">
    <w:name w:val="s1"/>
    <w:basedOn w:val="Fontepargpadro"/>
    <w:rsid w:val="00055CED"/>
    <w:rPr>
      <w:rFonts w:ascii="Times New Roman" w:hAnsi="Times New Roman" w:cs="Times New Roman" w:hint="default"/>
      <w:sz w:val="21"/>
      <w:szCs w:val="21"/>
    </w:rPr>
  </w:style>
  <w:style w:type="character" w:customStyle="1" w:styleId="Ttulo2Char">
    <w:name w:val="Título 2 Char"/>
    <w:basedOn w:val="Fontepargpadro"/>
    <w:link w:val="Ttulo2"/>
    <w:rsid w:val="00576F5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paragraph" w:styleId="Reviso">
    <w:name w:val="Revision"/>
    <w:hidden/>
    <w:uiPriority w:val="99"/>
    <w:semiHidden/>
    <w:rsid w:val="004578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deGrade1Clara">
    <w:name w:val="Grid Table 1 Light"/>
    <w:basedOn w:val="Tabelanormal"/>
    <w:uiPriority w:val="46"/>
    <w:rsid w:val="00E51EA2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ivel01">
    <w:name w:val="Nivel 01"/>
    <w:basedOn w:val="Ttulo1"/>
    <w:next w:val="Normal"/>
    <w:link w:val="Nivel01Char"/>
    <w:autoRedefine/>
    <w:qFormat/>
    <w:rsid w:val="00EB7E69"/>
    <w:pPr>
      <w:keepNext w:val="0"/>
      <w:keepLines w:val="0"/>
      <w:widowControl w:val="0"/>
      <w:numPr>
        <w:ilvl w:val="1"/>
        <w:numId w:val="32"/>
      </w:numPr>
      <w:tabs>
        <w:tab w:val="left" w:pos="0"/>
      </w:tabs>
      <w:spacing w:before="120" w:after="120" w:line="288" w:lineRule="auto"/>
      <w:jc w:val="both"/>
    </w:pPr>
    <w:rPr>
      <w:rFonts w:ascii="Tahoma" w:hAnsi="Tahoma" w:cs="Tahoma"/>
      <w:color w:val="auto"/>
      <w:sz w:val="24"/>
      <w:szCs w:val="24"/>
    </w:rPr>
  </w:style>
  <w:style w:type="paragraph" w:customStyle="1" w:styleId="Nivel2">
    <w:name w:val="Nivel 2"/>
    <w:basedOn w:val="Normal"/>
    <w:link w:val="Nivel2Char"/>
    <w:qFormat/>
    <w:rsid w:val="003A5F6B"/>
    <w:pPr>
      <w:numPr>
        <w:ilvl w:val="1"/>
        <w:numId w:val="9"/>
      </w:numPr>
      <w:spacing w:before="120" w:after="120" w:line="276" w:lineRule="auto"/>
      <w:ind w:left="0" w:firstLine="0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3">
    <w:name w:val="Nivel 3"/>
    <w:basedOn w:val="Normal"/>
    <w:link w:val="Nivel3Char"/>
    <w:qFormat/>
    <w:rsid w:val="003A5F6B"/>
    <w:pPr>
      <w:numPr>
        <w:ilvl w:val="2"/>
        <w:numId w:val="9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3A5F6B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3A5F6B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3A5F6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3A5F6B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3A5F6B"/>
    <w:pPr>
      <w:numPr>
        <w:ilvl w:val="0"/>
        <w:numId w:val="0"/>
      </w:numPr>
      <w:ind w:left="284"/>
    </w:pPr>
    <w:rPr>
      <w:i/>
      <w:iCs/>
      <w:color w:val="FF0000"/>
    </w:rPr>
  </w:style>
  <w:style w:type="character" w:customStyle="1" w:styleId="Nvel3-RChar">
    <w:name w:val="Nível 3-R Char"/>
    <w:basedOn w:val="Nivel3Char"/>
    <w:link w:val="Nvel3-R"/>
    <w:rsid w:val="003A5F6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rsid w:val="00EB7E69"/>
    <w:rPr>
      <w:rFonts w:ascii="Tahoma" w:eastAsiaTheme="majorEastAsia" w:hAnsi="Tahoma" w:cs="Tahoma"/>
      <w:sz w:val="24"/>
      <w:szCs w:val="24"/>
      <w:lang w:eastAsia="pt-BR"/>
    </w:rPr>
  </w:style>
  <w:style w:type="character" w:customStyle="1" w:styleId="Nivel4Char">
    <w:name w:val="Nivel 4 Char"/>
    <w:basedOn w:val="Fontepargpadro"/>
    <w:link w:val="Nivel4"/>
    <w:rsid w:val="003A5F6B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3A5F6B"/>
    <w:pPr>
      <w:numPr>
        <w:ilvl w:val="0"/>
        <w:numId w:val="0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3A5F6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qFormat/>
    <w:rsid w:val="003A5F6B"/>
    <w:pPr>
      <w:numPr>
        <w:ilvl w:val="0"/>
        <w:numId w:val="0"/>
      </w:numPr>
      <w:ind w:left="567"/>
    </w:pPr>
    <w:rPr>
      <w:i/>
      <w:iCs/>
      <w:color w:val="FF0000"/>
    </w:rPr>
  </w:style>
  <w:style w:type="paragraph" w:customStyle="1" w:styleId="Nvel1-Red">
    <w:name w:val="Nível 1-Red"/>
    <w:basedOn w:val="Nivel01"/>
    <w:qFormat/>
    <w:rsid w:val="003A5F6B"/>
    <w:pPr>
      <w:ind w:left="-426"/>
    </w:pPr>
    <w:rPr>
      <w:i/>
      <w:color w:val="FF0000"/>
    </w:rPr>
  </w:style>
  <w:style w:type="table" w:customStyle="1" w:styleId="TableGrid">
    <w:name w:val="TableGrid"/>
    <w:rsid w:val="00475413"/>
    <w:pPr>
      <w:spacing w:after="0" w:line="240" w:lineRule="auto"/>
    </w:pPr>
    <w:rPr>
      <w:rFonts w:eastAsiaTheme="minorEastAsia"/>
      <w:kern w:val="2"/>
      <w:sz w:val="24"/>
      <w:szCs w:val="24"/>
      <w:lang w:eastAsia="pt-BR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egenda">
    <w:name w:val="caption"/>
    <w:basedOn w:val="Normal"/>
    <w:next w:val="Normal"/>
    <w:uiPriority w:val="35"/>
    <w:unhideWhenUsed/>
    <w:qFormat/>
    <w:rsid w:val="00475413"/>
    <w:pPr>
      <w:spacing w:after="200"/>
      <w:jc w:val="both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56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7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22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0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ce8e69-7d61-4ad3-a2e7-cf34fd833d14" xsi:nil="true"/>
    <lcf76f155ced4ddcb4097134ff3c332f xmlns="9bea62cb-3a71-4a51-a628-7969f2b8f0b9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7E15D52522D43498ADAEADEA2E740B1" ma:contentTypeVersion="16" ma:contentTypeDescription="Crie um novo documento." ma:contentTypeScope="" ma:versionID="4247a82df27301bed1e49f137819b852">
  <xsd:schema xmlns:xsd="http://www.w3.org/2001/XMLSchema" xmlns:xs="http://www.w3.org/2001/XMLSchema" xmlns:p="http://schemas.microsoft.com/office/2006/metadata/properties" xmlns:ns2="edce8e69-7d61-4ad3-a2e7-cf34fd833d14" xmlns:ns3="9bea62cb-3a71-4a51-a628-7969f2b8f0b9" targetNamespace="http://schemas.microsoft.com/office/2006/metadata/properties" ma:root="true" ma:fieldsID="caa30aeca79ced6f5855a83aaf680c00" ns2:_="" ns3:_="">
    <xsd:import namespace="edce8e69-7d61-4ad3-a2e7-cf34fd833d14"/>
    <xsd:import namespace="9bea62cb-3a71-4a51-a628-7969f2b8f0b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ce8e69-7d61-4ad3-a2e7-cf34fd833d1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57ae0f2-48eb-4c1a-93e5-6e36a00eef7a}" ma:internalName="TaxCatchAll" ma:showField="CatchAllData" ma:web="edce8e69-7d61-4ad3-a2e7-cf34fd833d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ea62cb-3a71-4a51-a628-7969f2b8f0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9ceaf7a3-6f1c-4a1c-9a73-56e05d7af2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0B8688-8EEF-430A-B6D0-7DF53300D0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A05C4E-8CAE-49BA-A488-62E82B6481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D476BA-3982-4EA3-A6C4-35AAB7B57556}">
  <ds:schemaRefs>
    <ds:schemaRef ds:uri="http://schemas.microsoft.com/office/2006/metadata/properties"/>
    <ds:schemaRef ds:uri="http://schemas.microsoft.com/office/infopath/2007/PartnerControls"/>
    <ds:schemaRef ds:uri="edce8e69-7d61-4ad3-a2e7-cf34fd833d14"/>
    <ds:schemaRef ds:uri="9bea62cb-3a71-4a51-a628-7969f2b8f0b9"/>
  </ds:schemaRefs>
</ds:datastoreItem>
</file>

<file path=customXml/itemProps4.xml><?xml version="1.0" encoding="utf-8"?>
<ds:datastoreItem xmlns:ds="http://schemas.openxmlformats.org/officeDocument/2006/customXml" ds:itemID="{132956F4-2B52-4FAB-B376-77BFD69BE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ce8e69-7d61-4ad3-a2e7-cf34fd833d14"/>
    <ds:schemaRef ds:uri="9bea62cb-3a71-4a51-a628-7969f2b8f0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Links>
    <vt:vector size="6" baseType="variant">
      <vt:variant>
        <vt:i4>1703958</vt:i4>
      </vt:variant>
      <vt:variant>
        <vt:i4>0</vt:i4>
      </vt:variant>
      <vt:variant>
        <vt:i4>0</vt:i4>
      </vt:variant>
      <vt:variant>
        <vt:i4>5</vt:i4>
      </vt:variant>
      <vt:variant>
        <vt:lpwstr>https://www.confere.org.br/dispensas-inexigibilidades.php?disp=14270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Moura</dc:creator>
  <cp:keywords/>
  <dc:description/>
  <cp:lastModifiedBy>Maike Andre Marques</cp:lastModifiedBy>
  <cp:revision>4</cp:revision>
  <cp:lastPrinted>2025-12-07T13:40:00Z</cp:lastPrinted>
  <dcterms:created xsi:type="dcterms:W3CDTF">2026-01-08T18:25:00Z</dcterms:created>
  <dcterms:modified xsi:type="dcterms:W3CDTF">2026-01-08T18:26:00Z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0x010100D7E15D52522D43498ADAEADEA2E740B1</vt:lpwstr>
  </property>
  <property fmtid="{D5CDD505-2E9C-101B-9397-08002B2CF9AE}" pid="3" name="Order">
    <vt:r8>104400</vt:r8>
  </property>
  <property fmtid="{D5CDD505-2E9C-101B-9397-08002B2CF9AE}" pid="4" name="MediaServiceImageTags">
    <vt:lpwstr/>
  </property>
</Properties>
</file>